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2755" w:rsidRPr="00BA0176" w:rsidRDefault="008F2755" w:rsidP="006323FE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ПРОТОКОЛ №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засідання постійної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6323FE" w:rsidP="006323FE">
      <w:pPr>
        <w:jc w:val="center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25</w:t>
      </w:r>
      <w:r w:rsidR="00BE7647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  <w:r w:rsidR="00F17668">
        <w:rPr>
          <w:rFonts w:ascii="Times New Roman" w:hAnsi="Times New Roman" w:cs="Times New Roman"/>
          <w:sz w:val="28"/>
          <w:szCs w:val="28"/>
          <w:lang w:val="uk-UA" w:bidi="ar-SA"/>
        </w:rPr>
        <w:t>сер</w:t>
      </w:r>
      <w:r w:rsidR="00BE7647" w:rsidRPr="00BA0176">
        <w:rPr>
          <w:rFonts w:ascii="Times New Roman" w:hAnsi="Times New Roman" w:cs="Times New Roman"/>
          <w:sz w:val="28"/>
          <w:szCs w:val="28"/>
          <w:lang w:val="uk-UA" w:bidi="ar-SA"/>
        </w:rPr>
        <w:t>пня</w:t>
      </w:r>
      <w:r w:rsidR="008F2755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 20</w:t>
      </w:r>
      <w:r w:rsidR="00C53534" w:rsidRPr="00BA0176">
        <w:rPr>
          <w:rFonts w:ascii="Times New Roman" w:hAnsi="Times New Roman" w:cs="Times New Roman"/>
          <w:sz w:val="28"/>
          <w:szCs w:val="28"/>
          <w:lang w:val="uk-UA" w:bidi="ar-SA"/>
        </w:rPr>
        <w:t>20</w:t>
      </w:r>
      <w:r w:rsidR="008F2755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року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м. Ковель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  <w:t>Початок о 1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30319B" w:rsidRPr="00BA0176">
        <w:rPr>
          <w:rFonts w:ascii="Times New Roman" w:hAnsi="Times New Roman" w:cs="Times New Roman"/>
          <w:sz w:val="28"/>
          <w:szCs w:val="28"/>
          <w:lang w:val="uk-UA" w:bidi="ar-SA"/>
        </w:rPr>
        <w:t>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0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ab/>
        <w:t>Закінчення о</w:t>
      </w:r>
      <w:r w:rsidR="00BE7647" w:rsidRPr="00BA0176">
        <w:rPr>
          <w:rFonts w:ascii="Times New Roman" w:hAnsi="Times New Roman" w:cs="Times New Roman"/>
          <w:sz w:val="28"/>
          <w:szCs w:val="28"/>
          <w:lang w:val="uk-UA" w:bidi="ar-SA"/>
        </w:rPr>
        <w:t>б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16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: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>4</w:t>
      </w:r>
      <w:r w:rsidR="0030319B" w:rsidRPr="00BA0176">
        <w:rPr>
          <w:rFonts w:ascii="Times New Roman" w:hAnsi="Times New Roman" w:cs="Times New Roman"/>
          <w:sz w:val="28"/>
          <w:szCs w:val="28"/>
          <w:lang w:val="uk-UA" w:bidi="ar-SA"/>
        </w:rPr>
        <w:t>5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6323FE" w:rsidRPr="00BA0176" w:rsidRDefault="008F2755" w:rsidP="006323FE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Присутні члени комісії: КІНДЕР Г., 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КОШАРУК С., 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,</w:t>
      </w:r>
      <w:bookmarkStart w:id="0" w:name="_Hlk44248955"/>
      <w:bookmarkEnd w:id="0"/>
      <w:r w:rsidR="00C53534" w:rsidRPr="00BA0176">
        <w:rPr>
          <w:rFonts w:ascii="Times New Roman" w:hAnsi="Times New Roman" w:cs="Times New Roman"/>
          <w:sz w:val="28"/>
          <w:szCs w:val="28"/>
          <w:lang w:val="uk-UA" w:bidi="ar-SA"/>
        </w:rPr>
        <w:t>СТЕПАНЮК С.</w:t>
      </w:r>
      <w:r w:rsidR="0030319B" w:rsidRPr="00BA0176">
        <w:rPr>
          <w:rFonts w:ascii="Times New Roman" w:hAnsi="Times New Roman" w:cs="Times New Roman"/>
          <w:sz w:val="28"/>
          <w:szCs w:val="28"/>
          <w:lang w:val="uk-UA" w:bidi="ar-SA"/>
        </w:rPr>
        <w:t>,ТКАЧУК В.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>, ЯНОК С.</w:t>
      </w:r>
    </w:p>
    <w:p w:rsidR="008F2755" w:rsidRPr="00BA0176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C53534" w:rsidRPr="00BA0176" w:rsidRDefault="008F2755" w:rsidP="00C53534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Відсутні:  КИБИШ Т.,</w:t>
      </w:r>
      <w:r w:rsidR="006323FE"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КОСЦЬОВ’ЯТ В.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 </w:t>
      </w:r>
    </w:p>
    <w:p w:rsidR="008F2755" w:rsidRPr="00BA0176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outlineLvl w:val="0"/>
        <w:rPr>
          <w:rFonts w:ascii="Times New Roman" w:hAnsi="Times New Roman" w:cs="Times New Roman"/>
          <w:sz w:val="28"/>
          <w:szCs w:val="28"/>
          <w:u w:val="single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u w:val="single"/>
          <w:lang w:val="uk-UA" w:bidi="ar-SA"/>
        </w:rPr>
        <w:t>Запрошені:</w:t>
      </w:r>
    </w:p>
    <w:p w:rsidR="00101F42" w:rsidRPr="00BA0176" w:rsidRDefault="00101F42" w:rsidP="0030319B">
      <w:pPr>
        <w:pStyle w:val="Standard"/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ГОРБЛЮК</w:t>
      </w:r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І. – </w:t>
      </w:r>
      <w:proofErr w:type="spellStart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головний</w:t>
      </w:r>
      <w:proofErr w:type="spellEnd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спеціаліст</w:t>
      </w:r>
      <w:proofErr w:type="spellEnd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культури</w:t>
      </w:r>
      <w:proofErr w:type="spellEnd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="00C86A75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</w:t>
      </w:r>
      <w:r w:rsidR="004A75D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;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</w:p>
    <w:p w:rsidR="00101F42" w:rsidRPr="00BA0176" w:rsidRDefault="00101F42" w:rsidP="00091C67">
      <w:pPr>
        <w:spacing w:before="105" w:after="165"/>
        <w:jc w:val="both"/>
        <w:rPr>
          <w:rStyle w:val="3"/>
          <w:rFonts w:eastAsia="Times New Roman"/>
          <w:b w:val="0"/>
          <w:bCs w:val="0"/>
          <w:color w:val="000000"/>
          <w:kern w:val="0"/>
          <w:sz w:val="28"/>
          <w:szCs w:val="28"/>
          <w:lang w:val="uk-UA" w:eastAsia="uk-UA" w:bidi="ar-SA"/>
        </w:rPr>
      </w:pP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ДІДКОВСЬКИЙ Ю. – начальник </w:t>
      </w:r>
      <w:proofErr w:type="spellStart"/>
      <w:proofErr w:type="gram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Pr="00BA0176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lang w:val="uk-UA" w:eastAsia="uk-UA" w:bidi="ar-SA"/>
        </w:rPr>
        <w:t> </w:t>
      </w:r>
      <w:r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>з</w:t>
      </w:r>
      <w:proofErr w:type="gramEnd"/>
      <w:r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 xml:space="preserve"> питань  цивільного захисту та екологічної безпеки</w:t>
      </w:r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="00C86A75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="00C86A75"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>;</w:t>
      </w:r>
    </w:p>
    <w:p w:rsidR="00BE7647" w:rsidRPr="00BA0176" w:rsidRDefault="00BE7647" w:rsidP="0030319B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ДУДКА С.- заступник начальника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управління</w:t>
      </w:r>
      <w:proofErr w:type="spellEnd"/>
      <w:r w:rsidR="006323FE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капітального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житлово-комунального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proofErr w:type="gram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84216A" w:rsidRPr="00BA0176" w:rsidRDefault="0084216A" w:rsidP="0030319B">
      <w:pPr>
        <w:pStyle w:val="Standard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</w:pP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КОНДРАТОВИЧ Ю. – начальник відділу економічного розвитку та торгівлі</w:t>
      </w:r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="00826D12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4A75D7" w:rsidRPr="00BA0176" w:rsidRDefault="004A75D7" w:rsidP="004A75D7">
      <w:pPr>
        <w:pStyle w:val="Standard"/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НЕЧАЄВА Н. – 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ради;</w:t>
      </w:r>
    </w:p>
    <w:p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С</w:t>
      </w:r>
      <w:r w:rsidR="00BE7647"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ЕМЕРЕЙ Р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. – </w:t>
      </w:r>
      <w:r w:rsidR="00BE7647"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начальник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 відділу внутрішньої політики, організаційної роботи та </w:t>
      </w:r>
      <w:proofErr w:type="spellStart"/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>зв'язків</w:t>
      </w:r>
      <w:proofErr w:type="spellEnd"/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bidi="ar-SA"/>
        </w:rPr>
        <w:t xml:space="preserve"> з громадськістю виконавчого комітету міської ради;</w:t>
      </w:r>
    </w:p>
    <w:p w:rsidR="00F0270D" w:rsidRPr="00BA0176" w:rsidRDefault="00F0270D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ПРИСТУПЧУК М. – завідувач сектору </w:t>
      </w:r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;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ФЕДОСЮК В. - секретар міської ради.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0176">
        <w:rPr>
          <w:rFonts w:ascii="Times New Roman" w:hAnsi="Times New Roman" w:cs="Times New Roman"/>
          <w:sz w:val="28"/>
          <w:szCs w:val="28"/>
        </w:rPr>
        <w:t>Головуючий на засіданні –  голова постійної комісії  КІНДЕР  Г.</w:t>
      </w:r>
    </w:p>
    <w:p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2755" w:rsidRPr="00BA0176" w:rsidRDefault="008F2755" w:rsidP="008F2755">
      <w:pPr>
        <w:pStyle w:val="a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0176">
        <w:rPr>
          <w:rFonts w:ascii="Times New Roman" w:hAnsi="Times New Roman" w:cs="Times New Roman"/>
          <w:sz w:val="28"/>
          <w:szCs w:val="28"/>
        </w:rPr>
        <w:t>Порядок денний:</w:t>
      </w:r>
    </w:p>
    <w:p w:rsidR="003E777C" w:rsidRPr="00BA0176" w:rsidRDefault="008F2755" w:rsidP="003E777C">
      <w:pPr>
        <w:pStyle w:val="10"/>
        <w:jc w:val="both"/>
        <w:rPr>
          <w:rFonts w:ascii="Times New Roman" w:hAnsi="Times New Roman" w:cs="Times New Roman"/>
        </w:rPr>
      </w:pPr>
      <w:r w:rsidRPr="00BA0176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3E777C" w:rsidRPr="00BA0176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1.Про порядок денний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засідання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питань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житлово-комунального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господарства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екології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благоустрою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міста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комунального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майна,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промисловості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транспорту,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зв’язку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торговельного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побутового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обслуговування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населення</w:t>
      </w:r>
      <w:proofErr w:type="spellEnd"/>
      <w:r w:rsidR="003E777C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.</w:t>
      </w:r>
    </w:p>
    <w:p w:rsidR="003E777C" w:rsidRPr="00BA0176" w:rsidRDefault="003E777C" w:rsidP="003E777C">
      <w:pPr>
        <w:pStyle w:val="10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голова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</w:t>
      </w:r>
      <w:r w:rsidR="009D1563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ІНДЕР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Г.</w:t>
      </w:r>
      <w:proofErr w:type="gramEnd"/>
    </w:p>
    <w:p w:rsidR="00F0270D" w:rsidRPr="00BA0176" w:rsidRDefault="00F0270D" w:rsidP="00F0270D">
      <w:pPr>
        <w:pStyle w:val="Standard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Hlk37312459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lastRenderedPageBreak/>
        <w:tab/>
      </w: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2.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безоплатну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передачу майна.</w:t>
      </w:r>
    </w:p>
    <w:p w:rsidR="00F0270D" w:rsidRPr="00BA0176" w:rsidRDefault="00F0270D" w:rsidP="00F0270D">
      <w:pPr>
        <w:pStyle w:val="Standard"/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 НЕЧАЄВА Н.</w:t>
      </w:r>
    </w:p>
    <w:p w:rsidR="00F0270D" w:rsidRPr="00BA0176" w:rsidRDefault="00F0270D" w:rsidP="00F0270D">
      <w:pPr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         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3.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списання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основних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засобів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F0270D" w:rsidRPr="00BA0176" w:rsidRDefault="00F0270D" w:rsidP="00F0270D">
      <w:pPr>
        <w:pStyle w:val="Standard"/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 НЕЧАЄВА Н.</w:t>
      </w:r>
    </w:p>
    <w:p w:rsidR="00F0270D" w:rsidRPr="00BA0176" w:rsidRDefault="00F0270D" w:rsidP="00F0270D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bookmarkStart w:id="2" w:name="_Hlk46223307"/>
      <w:r w:rsidRPr="00BA0176">
        <w:rPr>
          <w:rFonts w:ascii="Times New Roman" w:hAnsi="Times New Roman" w:cs="Times New Roman"/>
          <w:b/>
          <w:lang w:val="ru-RU" w:eastAsia="uk-UA"/>
        </w:rPr>
        <w:t xml:space="preserve">             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4.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відчуження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транспортного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засобу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F0270D" w:rsidRPr="00BA0176" w:rsidRDefault="00F0270D" w:rsidP="007A6C5F">
      <w:pPr>
        <w:pStyle w:val="Standard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 НЕЧАЄВА Н.</w:t>
      </w:r>
    </w:p>
    <w:p w:rsidR="00F0270D" w:rsidRPr="00BA0176" w:rsidRDefault="00F0270D" w:rsidP="00F0270D">
      <w:pPr>
        <w:spacing w:line="240" w:lineRule="atLeast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  5.</w:t>
      </w:r>
      <w:r w:rsidRPr="00BA0176">
        <w:rPr>
          <w:rFonts w:ascii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7A6C5F" w:rsidRPr="00BA0176" w:rsidRDefault="007A6C5F" w:rsidP="007A6C5F">
      <w:pPr>
        <w:pStyle w:val="Standard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 НЕЧАЄВА Н.</w:t>
      </w:r>
    </w:p>
    <w:p w:rsidR="00F0270D" w:rsidRPr="00BA0176" w:rsidRDefault="00F0270D" w:rsidP="00F0270D">
      <w:pPr>
        <w:spacing w:after="102"/>
        <w:ind w:left="397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6.(7).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28.11.2019р №59/85 «Про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поводження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безпритульними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тваринами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місті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Ковелі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2020-2022 роки».</w:t>
      </w:r>
    </w:p>
    <w:p w:rsidR="00F0270D" w:rsidRPr="00BA0176" w:rsidRDefault="00F0270D" w:rsidP="00F0270D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       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заступник начальника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управління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капітального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будівництва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господарства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ради</w:t>
      </w:r>
      <w:r w:rsidRPr="00BA0176">
        <w:rPr>
          <w:rFonts w:ascii="Times New Roman" w:hAnsi="Times New Roman" w:cs="Times New Roman"/>
          <w:lang w:val="ru-RU" w:eastAsia="uk-UA"/>
        </w:rPr>
        <w:t xml:space="preserve"> 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</w:t>
      </w:r>
      <w:r w:rsidR="007A6C5F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УДКА</w:t>
      </w:r>
      <w:proofErr w:type="gramEnd"/>
      <w:r w:rsidR="007A6C5F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С</w:t>
      </w:r>
      <w:r w:rsidR="007A6C5F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                                                                            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7.(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10).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Питання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щодо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розроблення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містобудівної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документації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: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uk-UA"/>
        </w:rPr>
        <w:t>1)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 Ярослава Мудрого, 44-А.</w:t>
      </w:r>
    </w:p>
    <w:p w:rsidR="007A6C5F" w:rsidRPr="00BA0176" w:rsidRDefault="00F0270D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="007A6C5F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7A6C5F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7A6C5F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2)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Кияна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70-А.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7A6C5F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="007A6C5F"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3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Косачів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23.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7A6C5F" w:rsidRPr="00BA0176" w:rsidRDefault="00F0270D" w:rsidP="007A6C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4)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Данила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Галицького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 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5)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проведення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благоустрою </w:t>
      </w:r>
      <w:proofErr w:type="spellStart"/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по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Грушевського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1.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7A6C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lastRenderedPageBreak/>
        <w:t xml:space="preserve">6)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детального плану </w:t>
      </w:r>
      <w:proofErr w:type="spellStart"/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по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Кияна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 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7A6C5F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7)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благоустрою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Незалежності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, 68. 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8)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Вітовського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22.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9)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розміщення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об’єктів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виробничого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призначення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складів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Грушевського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10)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Володимирській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137.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11)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Варшавській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7.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12)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Богдана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Хмельницького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14.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13)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Макаренка, 30.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14)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Довженка, 1.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lastRenderedPageBreak/>
        <w:t>15)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Відродження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(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навпроти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ФОКа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біля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автозупинки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).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0270D" w:rsidRPr="00BA0176" w:rsidRDefault="00F0270D" w:rsidP="00F0270D">
      <w:pPr>
        <w:ind w:firstLine="708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16)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розташування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кварталу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індивідуальної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житлової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забудови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районі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Кубанської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7A6C5F" w:rsidRPr="00BA0176" w:rsidRDefault="007A6C5F" w:rsidP="007A6C5F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    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bookmarkEnd w:id="2"/>
    <w:p w:rsidR="00F0270D" w:rsidRPr="00BA0176" w:rsidRDefault="00F0270D" w:rsidP="00F0270D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  <w:t>8.(13).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стан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охоплення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дозвільними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документами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екологічного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характеру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суб'єктів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господарювання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міста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Ковеля.         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bookmarkStart w:id="3" w:name="_Hlk47527477"/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Інформує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начальник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 xml:space="preserve"> </w:t>
      </w:r>
      <w:bookmarkEnd w:id="3"/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ідділу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цивільного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захисту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екологічної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безпеки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</w:t>
      </w:r>
      <w:r w:rsidR="007A6C5F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ДІДКОВСЬКИЙ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7A6C5F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Ю.</w:t>
      </w: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______________________________________________________________</w:t>
      </w:r>
    </w:p>
    <w:bookmarkEnd w:id="1"/>
    <w:p w:rsidR="00F0270D" w:rsidRPr="00BA0176" w:rsidRDefault="00F0270D" w:rsidP="00F0270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 w:eastAsia="uk-UA"/>
        </w:rPr>
        <w:t xml:space="preserve"> 9.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будівництво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реконструкцію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зливових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водовідвідних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канав.</w:t>
      </w:r>
    </w:p>
    <w:p w:rsidR="00F0270D" w:rsidRPr="00BA0176" w:rsidRDefault="00F0270D" w:rsidP="00F0270D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Інформує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заступник</w:t>
      </w:r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правління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капітального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будівництва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>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ради  </w:t>
      </w:r>
      <w:r w:rsidR="007A6C5F" w:rsidRPr="00BA0176">
        <w:rPr>
          <w:rFonts w:ascii="Times New Roman" w:hAnsi="Times New Roman" w:cs="Times New Roman"/>
          <w:sz w:val="28"/>
          <w:szCs w:val="28"/>
          <w:lang w:val="ru-RU"/>
        </w:rPr>
        <w:t>ДУДКА</w:t>
      </w:r>
      <w:proofErr w:type="gramEnd"/>
      <w:r w:rsidR="007A6C5F"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</w:p>
    <w:p w:rsidR="00F0270D" w:rsidRPr="00BA0176" w:rsidRDefault="00F0270D" w:rsidP="00F0270D">
      <w:pPr>
        <w:pStyle w:val="Standard"/>
        <w:ind w:firstLine="708"/>
        <w:jc w:val="both"/>
        <w:rPr>
          <w:rFonts w:ascii="Times New Roman" w:hAnsi="Times New Roman" w:cs="Times New Roman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будівництво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реконструкцію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котелень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теплових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мереж і мереж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гарячого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водопостачання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53534" w:rsidRPr="00BA0176" w:rsidRDefault="00F0270D" w:rsidP="007A6C5F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Інформує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заступник</w:t>
      </w:r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правління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капітального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будівництва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>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ради  </w:t>
      </w:r>
      <w:r w:rsidR="007A6C5F" w:rsidRPr="00BA0176">
        <w:rPr>
          <w:rFonts w:ascii="Times New Roman" w:hAnsi="Times New Roman" w:cs="Times New Roman"/>
          <w:sz w:val="28"/>
          <w:szCs w:val="28"/>
          <w:lang w:val="ru-RU"/>
        </w:rPr>
        <w:t>ДУДКА</w:t>
      </w:r>
      <w:proofErr w:type="gramEnd"/>
      <w:r w:rsidR="007A6C5F"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</w:p>
    <w:p w:rsidR="003E777C" w:rsidRPr="00BA0176" w:rsidRDefault="003E777C" w:rsidP="003E777C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lang w:val="uk-U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Пропозиція голови постійної комісії міської ради з питань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КІНДЕРА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 розпочати роботу постійної комісії.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C53534" w:rsidRPr="00BA01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«проти» - 0, «утримався» - 0.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Пропозицію підтримано.</w:t>
      </w:r>
    </w:p>
    <w:p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Розгляд питань порядку денного: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СЛУХАЛИ: 1. Про порядок денний засідання постійної комісії міської ради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доповів голова постійної комісії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КІНДЕР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:rsidR="0016004F" w:rsidRPr="00BA0176" w:rsidRDefault="0016004F" w:rsidP="0016004F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bookmarkStart w:id="4" w:name="_Hlk46933765"/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 порядок денний засідання постійної комісії взяти за основу.</w:t>
      </w:r>
    </w:p>
    <w:p w:rsidR="0016004F" w:rsidRPr="00BA0176" w:rsidRDefault="0016004F" w:rsidP="0016004F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 - 0.</w:t>
      </w:r>
    </w:p>
    <w:p w:rsidR="0016004F" w:rsidRPr="00BA0176" w:rsidRDefault="0016004F" w:rsidP="0016004F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підтримано.</w:t>
      </w:r>
    </w:p>
    <w:p w:rsidR="00016259" w:rsidRPr="00BA0176" w:rsidRDefault="00016259" w:rsidP="0016004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</w:p>
    <w:bookmarkEnd w:id="4"/>
    <w:p w:rsidR="00016259" w:rsidRPr="00BA0176" w:rsidRDefault="0016004F" w:rsidP="0001625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="00016259"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 </w:t>
      </w:r>
      <w:r w:rsidR="00016259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завідувача сектору </w:t>
      </w:r>
      <w:r w:rsidR="00016259"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="00016259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="00016259"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="00016259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ПРИСТУПЧУК М.</w:t>
      </w:r>
      <w:r w:rsidR="00016259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="00016259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="00016259"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10.18</w:t>
      </w:r>
      <w:r w:rsidR="00016259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="00016259" w:rsidRPr="00BA017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016259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Про дозвіл на внесення змін до детального плану території по вул. </w:t>
      </w:r>
      <w:proofErr w:type="spellStart"/>
      <w:r w:rsidR="00016259" w:rsidRPr="00BA0176">
        <w:rPr>
          <w:rFonts w:ascii="Times New Roman" w:hAnsi="Times New Roman" w:cs="Times New Roman"/>
          <w:sz w:val="28"/>
          <w:szCs w:val="28"/>
          <w:lang w:val="ru-RU"/>
        </w:rPr>
        <w:t>Володимира</w:t>
      </w:r>
      <w:proofErr w:type="spellEnd"/>
      <w:r w:rsidR="00016259"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16259" w:rsidRPr="00BA0176">
        <w:rPr>
          <w:rFonts w:ascii="Times New Roman" w:hAnsi="Times New Roman" w:cs="Times New Roman"/>
          <w:sz w:val="28"/>
          <w:szCs w:val="28"/>
          <w:lang w:val="ru-RU"/>
        </w:rPr>
        <w:t>Кияна</w:t>
      </w:r>
      <w:proofErr w:type="spellEnd"/>
      <w:r w:rsidR="00016259" w:rsidRPr="00BA017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16259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  <w:r w:rsidR="00016259" w:rsidRPr="00BA01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6004F" w:rsidRPr="00BA0176" w:rsidRDefault="0016004F" w:rsidP="0016004F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Голосували: «за» - </w:t>
      </w:r>
      <w:r w:rsidR="00016259" w:rsidRPr="00BA0176">
        <w:rPr>
          <w:rFonts w:ascii="Times New Roman" w:hAnsi="Times New Roman" w:cs="Times New Roman"/>
          <w:sz w:val="28"/>
          <w:szCs w:val="28"/>
          <w:lang w:val="uk-UA" w:bidi="ar-SA"/>
        </w:rPr>
        <w:t>4, «проти» - 0, «утрималось»-0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16004F" w:rsidRPr="00BA0176" w:rsidRDefault="0016004F" w:rsidP="0016004F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016259" w:rsidRPr="00BA0176" w:rsidRDefault="00016259" w:rsidP="0016004F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016259" w:rsidRPr="00BA0176" w:rsidRDefault="00016259" w:rsidP="00016259">
      <w:pPr>
        <w:keepNext/>
        <w:autoSpaceDE w:val="0"/>
        <w:autoSpaceDN w:val="0"/>
        <w:jc w:val="both"/>
        <w:outlineLvl w:val="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ПРОПОЗИЦІЯ: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завідувача сектору </w:t>
      </w:r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ПРИСТУПЧУК М.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10.19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Про   дозвіл на внесення змін до детального плану території в районі вулиці Данила Галицького (Холмська - район Держлісгоспу)»</w:t>
      </w:r>
      <w:r w:rsidRPr="00BA017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16259" w:rsidRPr="00BA0176" w:rsidRDefault="00016259" w:rsidP="00016259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016259" w:rsidRPr="00BA0176" w:rsidRDefault="00016259" w:rsidP="00016259">
      <w:pPr>
        <w:keepNext/>
        <w:autoSpaceDE w:val="0"/>
        <w:autoSpaceDN w:val="0"/>
        <w:jc w:val="both"/>
        <w:outlineLvl w:val="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ПРОПОЗИЦІЯ: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завідувача сектору </w:t>
      </w:r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ПРИСТУПЧУК М.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18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Про  внесення змін до рішення міської ради  від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26.04.2012 року №22/10</w:t>
      </w:r>
      <w:r w:rsidRPr="00BA0176">
        <w:rPr>
          <w:rFonts w:ascii="Times New Roman" w:hAnsi="Times New Roman" w:cs="Times New Roman"/>
          <w:color w:val="000000"/>
          <w:sz w:val="20"/>
          <w:szCs w:val="28"/>
          <w:lang w:val="uk-UA"/>
        </w:rPr>
        <w:t xml:space="preserve"> 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 затвердження Порядку переведення житлових приміщень у нежитлові під розміщення об’єктів невиробничої сфери і нежитлових приміщень у житлові в місті Ковелі»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016259" w:rsidRPr="00BA0176" w:rsidRDefault="00016259" w:rsidP="00016259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016259" w:rsidRPr="00BA0176" w:rsidRDefault="00016259" w:rsidP="00016259">
      <w:pPr>
        <w:keepNext/>
        <w:autoSpaceDE w:val="0"/>
        <w:autoSpaceDN w:val="0"/>
        <w:jc w:val="both"/>
        <w:outlineLvl w:val="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ПРОПОЗИЦІЯ: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завідувача сектору </w:t>
      </w:r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ПРИСТУПЧУК М.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19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Про  внесення змін до рішення міської ради  від 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26.05.2011№ 10/37 </w:t>
      </w:r>
      <w:r w:rsidRPr="00BA017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«Про 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Тимчасовий порядок проведення робіт щодо укладання договорів про встановлення особистого строкового сервітуту</w:t>
      </w:r>
      <w:r w:rsidRPr="00BA0176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016259" w:rsidRPr="00BA0176" w:rsidRDefault="00016259" w:rsidP="00016259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016259" w:rsidRPr="00BA0176" w:rsidRDefault="00016259" w:rsidP="00016259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 xml:space="preserve">ПРОПОЗИЦІЯ: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завідувача сектору </w:t>
      </w:r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планування та контролю за забудовою міста 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відділу містобудування та архітектури</w:t>
      </w:r>
      <w:r w:rsidRPr="00BA0176">
        <w:rPr>
          <w:rFonts w:ascii="Times New Roman" w:hAnsi="Times New Roman" w:cs="Times New Roman"/>
          <w:color w:val="000000"/>
          <w:spacing w:val="2"/>
          <w:sz w:val="28"/>
          <w:lang w:val="uk-UA" w:eastAsia="uk-UA"/>
        </w:rPr>
        <w:t xml:space="preserve"> виконавчого комітету міської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ПРИСТУПЧУК М.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20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Про  внесення змін до рішення  міської ради  від 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24.11.2011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№ 16/25</w:t>
      </w:r>
      <w:r w:rsidRPr="00BA0176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016259" w:rsidRPr="00BA0176" w:rsidRDefault="00016259" w:rsidP="00016259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016259" w:rsidRPr="00BA0176" w:rsidRDefault="00016259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84216A" w:rsidRPr="00BA0176" w:rsidRDefault="0084216A" w:rsidP="00016259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84216A" w:rsidRPr="00BA0176" w:rsidRDefault="0084216A" w:rsidP="0084216A">
      <w:pPr>
        <w:pStyle w:val="Standard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lastRenderedPageBreak/>
        <w:t>ПРОПОЗИЦІЯ: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головного спеціаліста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по управлінню майном комунальної власності виконавчого комітету міської ради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НЕЧАЄВОЇ Н.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21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uk-UA" w:eastAsia="ar-SA"/>
        </w:rPr>
        <w:t xml:space="preserve"> Про  внесення змін до рішення міської ради від </w:t>
      </w:r>
      <w:r w:rsidRPr="00BA0176">
        <w:rPr>
          <w:rFonts w:ascii="Times New Roman" w:hAnsi="Times New Roman" w:cs="Times New Roman"/>
          <w:bCs/>
          <w:color w:val="000000"/>
          <w:sz w:val="28"/>
          <w:szCs w:val="28"/>
          <w:lang w:val="uk-UA" w:eastAsia="ar-SA"/>
        </w:rPr>
        <w:t>27.02.2020р. № 63/55 “</w:t>
      </w:r>
      <w:r w:rsidRPr="00BA0176">
        <w:rPr>
          <w:rFonts w:ascii="Times New Roman" w:hAnsi="Times New Roman" w:cs="Times New Roman"/>
          <w:sz w:val="28"/>
          <w:szCs w:val="28"/>
          <w:lang w:val="uk-UA" w:eastAsia="ar-SA"/>
        </w:rPr>
        <w:t>Про надання згоди  на безоплатне прийняття майна”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84216A" w:rsidRPr="00BA0176" w:rsidRDefault="0084216A" w:rsidP="0084216A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84216A" w:rsidRPr="00BA0176" w:rsidRDefault="0084216A" w:rsidP="0084216A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84216A" w:rsidRPr="00BA0176" w:rsidRDefault="0084216A" w:rsidP="0084216A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C76515" w:rsidRPr="00BA0176" w:rsidRDefault="0084216A" w:rsidP="00C76515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начальника відділу економічного розвитку та торгівлі  КОНДРАТОВИЧА Ю.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>включити до порядку денного, як невідкладний, проект рішення</w:t>
      </w:r>
      <w:r w:rsidR="00C76515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76515"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24</w:t>
      </w:r>
      <w:r w:rsidR="00C76515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="00C76515" w:rsidRPr="00BA01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 внесення змін до рішення Ковельської міської ради від </w:t>
      </w:r>
      <w:r w:rsidR="00C76515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27.12.2018 № 46/82 «Про </w:t>
      </w:r>
      <w:r w:rsidR="00C76515" w:rsidRPr="00BA01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затвердження переліку </w:t>
      </w:r>
      <w:r w:rsidR="00C76515" w:rsidRPr="00BA0176">
        <w:rPr>
          <w:rFonts w:ascii="Times New Roman" w:hAnsi="Times New Roman" w:cs="Times New Roman"/>
          <w:sz w:val="28"/>
          <w:szCs w:val="28"/>
          <w:lang w:val="uk-UA"/>
        </w:rPr>
        <w:t>об'єктів комунальної власності територіальної громади міста Ковель, у тому числі незавершеного будівництва, які потребують реконструкції, реставрації, капітального ремонту, переоснащення тощо, та можуть бути об'єктами інвестування» (зі змінами від 25.07.2019 №53/6)</w:t>
      </w:r>
      <w:r w:rsidR="00C76515" w:rsidRPr="00BA0176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C76515"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84216A" w:rsidRPr="00BA0176" w:rsidRDefault="0084216A" w:rsidP="0084216A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84216A" w:rsidRPr="00BA0176" w:rsidRDefault="0084216A" w:rsidP="0084216A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84216A" w:rsidRPr="00BA0176" w:rsidRDefault="0084216A" w:rsidP="0084216A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C86A75" w:rsidRPr="00BA0176" w:rsidRDefault="00C86A75" w:rsidP="00C86A75">
      <w:pPr>
        <w:pStyle w:val="Standard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="00BA0176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головного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спеціаліст</w:t>
      </w:r>
      <w:r w:rsidR="00BA0176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>а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культури виконавчого комітету міської ради  ГОРБЛЮК І.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25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lang w:val="uk-UA" w:eastAsia="ru-RU"/>
        </w:rPr>
        <w:t xml:space="preserve"> Про затвердження Статуту КОМУНАЛЬНОГО ПІДПРИЄМСТВА</w:t>
      </w:r>
      <w:r w:rsidRPr="00BA0176">
        <w:rPr>
          <w:rFonts w:ascii="Times New Roman" w:hAnsi="Times New Roman" w:cs="Times New Roman"/>
          <w:lang w:val="uk-UA" w:eastAsia="ru-RU"/>
        </w:rPr>
        <w:t xml:space="preserve"> </w:t>
      </w:r>
      <w:r w:rsidRPr="00BA0176">
        <w:rPr>
          <w:rFonts w:ascii="Times New Roman" w:hAnsi="Times New Roman" w:cs="Times New Roman"/>
          <w:sz w:val="28"/>
          <w:lang w:val="uk-UA" w:eastAsia="ru-RU"/>
        </w:rPr>
        <w:t>«КОВЕЛЬСЬКІ ПАРКИ»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</w:p>
    <w:p w:rsidR="00C86A75" w:rsidRPr="00BA0176" w:rsidRDefault="00C86A75" w:rsidP="00C86A7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C86A75" w:rsidRPr="00BA0176" w:rsidRDefault="00C86A75" w:rsidP="00C86A7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C86A75" w:rsidRPr="00BA0176" w:rsidRDefault="00C86A75" w:rsidP="0084216A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C86A75" w:rsidRPr="00BA0176" w:rsidRDefault="00C86A75" w:rsidP="00C86A75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="00BA0176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головного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спеціаліст</w:t>
      </w:r>
      <w:r w:rsidR="00BA0176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>а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культури виконавчого комітету міської ради  ГОРБЛЮК І.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включити до порядку денного, як невідкладний, проект рішення </w:t>
      </w:r>
      <w:r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№ 26</w:t>
      </w:r>
      <w:r w:rsidRPr="00BA01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“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Програми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розвитку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парків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Ковеля на 2020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рік</w:t>
      </w:r>
      <w:proofErr w:type="spellEnd"/>
      <w:r w:rsidRPr="00BA0176">
        <w:rPr>
          <w:rFonts w:ascii="Times New Roman" w:hAnsi="Times New Roman" w:cs="Times New Roman"/>
          <w:sz w:val="28"/>
          <w:lang w:val="ru-RU" w:eastAsia="ru-RU"/>
        </w:rPr>
        <w:t>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.</w:t>
      </w:r>
    </w:p>
    <w:p w:rsidR="00C86A75" w:rsidRPr="00BA0176" w:rsidRDefault="00C86A75" w:rsidP="00C86A7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C86A75" w:rsidRPr="00BA0176" w:rsidRDefault="00C86A75" w:rsidP="00C86A7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016259" w:rsidRPr="00BA0176" w:rsidRDefault="00016259" w:rsidP="0016004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</w:p>
    <w:p w:rsidR="00C86A75" w:rsidRPr="00BA0176" w:rsidRDefault="00C86A75" w:rsidP="00BE7F2E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="00BE7F2E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начальника </w:t>
      </w:r>
      <w:proofErr w:type="spellStart"/>
      <w:r w:rsidR="00091C6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="00091C6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="00091C67" w:rsidRPr="00BA0176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lang w:val="uk-UA" w:eastAsia="uk-UA" w:bidi="ar-SA"/>
        </w:rPr>
        <w:t> </w:t>
      </w:r>
      <w:r w:rsidR="00091C67" w:rsidRPr="00BA0176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uk-UA" w:eastAsia="uk-UA" w:bidi="ar-SA"/>
        </w:rPr>
        <w:t>з питань  цивільного захисту та екологічної безпеки</w:t>
      </w:r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="00091C67"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="00091C67"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="00BA0176" w:rsidRPr="00BA0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</w:t>
      </w:r>
      <w:r w:rsidR="00091C67">
        <w:rPr>
          <w:rFonts w:ascii="Times New Roman" w:hAnsi="Times New Roman" w:cs="Times New Roman"/>
          <w:bCs/>
          <w:sz w:val="28"/>
          <w:szCs w:val="28"/>
          <w:lang w:val="uk-UA"/>
        </w:rPr>
        <w:t>ІДКОВСЬКОГО Ю</w:t>
      </w:r>
      <w:r w:rsidR="00BE7F2E" w:rsidRPr="00BA0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>включити до порядку денного, як невідкладний, проект рішення</w:t>
      </w:r>
      <w:r w:rsidR="00BE7F2E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E7F2E" w:rsidRPr="00BA0176">
        <w:rPr>
          <w:rFonts w:ascii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№ 27</w:t>
      </w:r>
      <w:r w:rsidR="00BE7F2E"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“</w:t>
      </w:r>
      <w:r w:rsidR="00BE7F2E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 Про внесення змін до рішення міської ради від 28.11.2019 №59/80 «Про затвердження Програми запобігання та ліквідації наслідків підтоплення окремих територій міста Ковеля на 2020 – 2022 роки</w:t>
      </w:r>
      <w:r w:rsidR="00BE7F2E" w:rsidRPr="00BA0176">
        <w:rPr>
          <w:rFonts w:ascii="Times New Roman" w:hAnsi="Times New Roman" w:cs="Times New Roman"/>
          <w:sz w:val="28"/>
          <w:lang w:val="uk-UA" w:eastAsia="ru-RU"/>
        </w:rPr>
        <w:t>»</w:t>
      </w:r>
      <w:r w:rsidR="00BE7F2E"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uk-UA" w:eastAsia="uk-UA"/>
        </w:rPr>
        <w:t>.</w:t>
      </w:r>
      <w:r w:rsidRPr="00BA017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86A75" w:rsidRPr="00BA0176" w:rsidRDefault="00C86A75" w:rsidP="00C86A7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C86A75" w:rsidRPr="00BA0176" w:rsidRDefault="00C86A75" w:rsidP="00C86A75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C86A75" w:rsidRPr="00BA0176" w:rsidRDefault="00C86A75" w:rsidP="0016004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</w:p>
    <w:p w:rsidR="00BE7F2E" w:rsidRPr="00BA0176" w:rsidRDefault="00BE7F2E" w:rsidP="00BE7F2E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голови постійної комісії міської ради з питань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 xml:space="preserve"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lastRenderedPageBreak/>
        <w:t>побутового обслуговування населення КІНДЕРА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 розглянути п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роекти рішень №№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25, 26 першочергово.</w:t>
      </w:r>
    </w:p>
    <w:p w:rsidR="00BE7F2E" w:rsidRPr="00BA0176" w:rsidRDefault="00BE7F2E" w:rsidP="00BE7F2E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BE7F2E" w:rsidRPr="00BA0176" w:rsidRDefault="00BE7F2E" w:rsidP="00BE7F2E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BE7F2E" w:rsidRPr="00BA0176" w:rsidRDefault="00BE7F2E" w:rsidP="00BE7F2E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</w:p>
    <w:p w:rsidR="00BE7F2E" w:rsidRPr="00BA0176" w:rsidRDefault="00BE7F2E" w:rsidP="00BE7F2E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голови постійної комісії міської ради з питань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КІНДЕРА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. включити 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до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порядк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у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ден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ного засідання постійної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комісії 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питання «Про розгляд 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звернення депутата </w:t>
      </w:r>
      <w:proofErr w:type="spellStart"/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Пініса</w:t>
      </w:r>
      <w:proofErr w:type="spellEnd"/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І.</w:t>
      </w:r>
      <w:r w:rsidR="00091C67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».</w:t>
      </w:r>
    </w:p>
    <w:p w:rsidR="00BE7F2E" w:rsidRPr="00BA0176" w:rsidRDefault="00BE7F2E" w:rsidP="00BE7F2E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«утрималось»-0.</w:t>
      </w:r>
    </w:p>
    <w:p w:rsidR="00BE7F2E" w:rsidRPr="00BA0176" w:rsidRDefault="00BE7F2E" w:rsidP="00BE7F2E">
      <w:pPr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 підтримано.</w:t>
      </w:r>
    </w:p>
    <w:p w:rsidR="00BE7F2E" w:rsidRPr="00BA0176" w:rsidRDefault="00BE7F2E" w:rsidP="0016004F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bookmarkStart w:id="5" w:name="_Hlk46933723"/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ПРОПОЗИЦІЯ: порядок денний засідання постійної комісії затвердити в цілому.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Голосували: «за» - 4, «проти» - 0, «утрималось» - 0.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Пропозицію підтримано.</w:t>
      </w:r>
    </w:p>
    <w:bookmarkEnd w:id="5"/>
    <w:p w:rsidR="00C53534" w:rsidRPr="00BA0176" w:rsidRDefault="008F2755" w:rsidP="00323C93">
      <w:pPr>
        <w:jc w:val="both"/>
        <w:rPr>
          <w:rFonts w:ascii="Times New Roman" w:eastAsia="Times New Roman" w:hAnsi="Times New Roman" w:cs="Times New Roman"/>
          <w:iCs/>
          <w:color w:val="000000"/>
          <w:spacing w:val="-3"/>
          <w:sz w:val="28"/>
          <w:szCs w:val="28"/>
          <w:lang w:val="uk-UA" w:bidi="ar-SA"/>
        </w:rPr>
      </w:pP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8"/>
          <w:szCs w:val="28"/>
          <w:lang w:val="uk-UA" w:bidi="ar-SA"/>
        </w:rPr>
        <w:t>ВИРІШИЛИ: порядок денний засідання постійної комісії затвердити в цілому.</w:t>
      </w:r>
    </w:p>
    <w:p w:rsidR="008F2755" w:rsidRPr="00BA0176" w:rsidRDefault="008F2755" w:rsidP="008F275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E7F2E" w:rsidRPr="00BA0176" w:rsidRDefault="00430B36" w:rsidP="00BE7F2E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="0016004F" w:rsidRPr="00BA017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="00875852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091C6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BE7F2E" w:rsidRPr="00BA0176">
        <w:rPr>
          <w:rFonts w:ascii="Times New Roman" w:hAnsi="Times New Roman" w:cs="Times New Roman"/>
          <w:sz w:val="28"/>
          <w:lang w:val="ru-RU" w:eastAsia="ru-RU"/>
        </w:rPr>
        <w:t xml:space="preserve">Про </w:t>
      </w:r>
      <w:proofErr w:type="spellStart"/>
      <w:r w:rsidR="00BE7F2E" w:rsidRPr="00BA0176">
        <w:rPr>
          <w:rFonts w:ascii="Times New Roman" w:hAnsi="Times New Roman" w:cs="Times New Roman"/>
          <w:sz w:val="28"/>
          <w:lang w:val="ru-RU" w:eastAsia="ru-RU"/>
        </w:rPr>
        <w:t>затвердження</w:t>
      </w:r>
      <w:proofErr w:type="spellEnd"/>
      <w:r w:rsidR="00BE7F2E" w:rsidRPr="00BA0176">
        <w:rPr>
          <w:rFonts w:ascii="Times New Roman" w:hAnsi="Times New Roman" w:cs="Times New Roman"/>
          <w:sz w:val="28"/>
          <w:lang w:val="ru-RU" w:eastAsia="ru-RU"/>
        </w:rPr>
        <w:t xml:space="preserve"> Статуту КОМУНАЛЬНОГО ПІДПРИЄМСТВА</w:t>
      </w:r>
      <w:r w:rsidR="00BE7F2E" w:rsidRPr="00BA0176">
        <w:rPr>
          <w:rFonts w:ascii="Times New Roman" w:hAnsi="Times New Roman" w:cs="Times New Roman"/>
          <w:lang w:val="ru-RU" w:eastAsia="ru-RU"/>
        </w:rPr>
        <w:t xml:space="preserve"> </w:t>
      </w:r>
      <w:r w:rsidR="00BE7F2E" w:rsidRPr="00BA0176">
        <w:rPr>
          <w:rFonts w:ascii="Times New Roman" w:hAnsi="Times New Roman" w:cs="Times New Roman"/>
          <w:sz w:val="28"/>
          <w:lang w:val="ru-RU" w:eastAsia="ru-RU"/>
        </w:rPr>
        <w:t>«КОВЕЛЬСЬКІ ПАРКИ»</w:t>
      </w:r>
      <w:r w:rsidR="00BE7F2E"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.</w:t>
      </w:r>
    </w:p>
    <w:p w:rsidR="00BE7F2E" w:rsidRDefault="00875852" w:rsidP="00091C67">
      <w:pPr>
        <w:keepNext/>
        <w:autoSpaceDE w:val="0"/>
        <w:autoSpaceDN w:val="0"/>
        <w:ind w:firstLine="708"/>
        <w:jc w:val="both"/>
        <w:outlineLvl w:val="3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</w:pPr>
      <w:proofErr w:type="spellStart"/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головний спеціаліст відділу культури виконавчого комітету міської </w:t>
      </w:r>
      <w:proofErr w:type="gram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>ради  ГОРБЛЮК</w:t>
      </w:r>
      <w:proofErr w:type="gram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І.</w:t>
      </w:r>
    </w:p>
    <w:p w:rsidR="00091C67" w:rsidRPr="00BA0176" w:rsidRDefault="00091C67" w:rsidP="009324AF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</w:pPr>
      <w:r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>ВИСТУПИВ заступник міського голови ПРОКОПІВ І.</w:t>
      </w:r>
    </w:p>
    <w:p w:rsidR="00430B36" w:rsidRPr="00BA0176" w:rsidRDefault="00430B36" w:rsidP="00430B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ПРОПОЗИЦІЯ: рекомендувати сесії </w:t>
      </w:r>
      <w:r w:rsidR="00091C67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включити до порядку денного, як невідкладний, та 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p w:rsidR="00430B36" w:rsidRPr="00BA0176" w:rsidRDefault="00430B36" w:rsidP="00430B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875852" w:rsidRPr="00BA01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</w:t>
      </w:r>
      <w:r w:rsidR="003F5D6C" w:rsidRPr="00BA01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«утрималось» - </w:t>
      </w:r>
      <w:r w:rsidR="00875852" w:rsidRPr="00BA01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430B36" w:rsidRPr="00BA0176" w:rsidRDefault="00430B36" w:rsidP="00430B36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Пропозицію </w:t>
      </w:r>
      <w:r w:rsidR="0016004F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підтримано.</w:t>
      </w:r>
    </w:p>
    <w:p w:rsidR="00875852" w:rsidRDefault="00430B36" w:rsidP="00875852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="00875852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</w:t>
      </w:r>
      <w:r w:rsidR="00104E29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включити до порядку денного, як невідкладний, та </w:t>
      </w:r>
      <w:r w:rsidR="00875852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затвердити проект рішення з даного питання.</w:t>
      </w:r>
    </w:p>
    <w:p w:rsidR="00104E29" w:rsidRPr="00BA0176" w:rsidRDefault="00104E29" w:rsidP="00875852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</w:p>
    <w:p w:rsidR="004A2229" w:rsidRDefault="00104E29" w:rsidP="00875852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На засідання постійної комісії прибув</w:t>
      </w:r>
      <w:r w:rsidR="004A2229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К</w:t>
      </w:r>
      <w:r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ОШАРУК </w:t>
      </w:r>
      <w:r w:rsidR="004A2229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С.</w:t>
      </w:r>
    </w:p>
    <w:p w:rsidR="00104E29" w:rsidRPr="00BA0176" w:rsidRDefault="00104E29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75852" w:rsidRPr="00BA0176" w:rsidRDefault="00875852" w:rsidP="00875852">
      <w:pPr>
        <w:keepNext/>
        <w:autoSpaceDE w:val="0"/>
        <w:autoSpaceDN w:val="0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26).</w:t>
      </w:r>
      <w:r w:rsidRPr="00BA017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Програми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розвитку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парків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Ковеля на 2020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рік</w:t>
      </w:r>
      <w:proofErr w:type="spellEnd"/>
      <w:r w:rsidRPr="00BA0176">
        <w:rPr>
          <w:rFonts w:ascii="Times New Roman" w:hAnsi="Times New Roman" w:cs="Times New Roman"/>
          <w:sz w:val="28"/>
          <w:lang w:val="ru-RU" w:eastAsia="ru-RU"/>
        </w:rPr>
        <w:t>»</w:t>
      </w:r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.</w:t>
      </w:r>
    </w:p>
    <w:p w:rsidR="00875852" w:rsidRPr="00BA0176" w:rsidRDefault="00875852" w:rsidP="009324AF">
      <w:pPr>
        <w:keepNext/>
        <w:autoSpaceDE w:val="0"/>
        <w:autoSpaceDN w:val="0"/>
        <w:ind w:firstLine="708"/>
        <w:jc w:val="both"/>
        <w:outlineLvl w:val="3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</w:pPr>
      <w:proofErr w:type="spellStart"/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головний спеціаліст відділу культури виконавчого комітету міської </w:t>
      </w:r>
      <w:proofErr w:type="gram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>ради  ГОРБЛЮК</w:t>
      </w:r>
      <w:proofErr w:type="gram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І.</w:t>
      </w:r>
    </w:p>
    <w:p w:rsidR="009324AF" w:rsidRPr="009324AF" w:rsidRDefault="00875852" w:rsidP="009324AF">
      <w:pPr>
        <w:snapToGrid w:val="0"/>
        <w:jc w:val="both"/>
        <w:rPr>
          <w:rFonts w:ascii="Times New Roman" w:hAnsi="Times New Roman" w:cs="Times New Roman"/>
          <w:b/>
          <w:bCs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ПРОПОЗИЦІЯ: рекомендувати сесії </w:t>
      </w:r>
      <w:r w:rsidR="009324AF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включити до порядку денного, як невідкладний, та 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затвердити проект рішення з даного </w:t>
      </w:r>
      <w:proofErr w:type="spellStart"/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>питання</w:t>
      </w:r>
      <w:proofErr w:type="spellEnd"/>
      <w:r w:rsidR="009324AF" w:rsidRPr="009324AF">
        <w:rPr>
          <w:b/>
          <w:bCs/>
          <w:color w:val="000000"/>
          <w:sz w:val="28"/>
          <w:szCs w:val="28"/>
        </w:rPr>
        <w:t xml:space="preserve"> </w:t>
      </w:r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редакційними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поправками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назві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тексту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(…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утримання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розвитку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…).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430B36" w:rsidRPr="009324AF" w:rsidRDefault="00875852" w:rsidP="009324AF">
      <w:pPr>
        <w:snapToGrid w:val="0"/>
        <w:jc w:val="both"/>
        <w:rPr>
          <w:rFonts w:ascii="Times New Roman" w:hAnsi="Times New Roman" w:cs="Times New Roman"/>
          <w:b/>
          <w:bCs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</w:t>
      </w:r>
      <w:r w:rsidR="009324AF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включити до порядку денного, як невідкладний, та 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 xml:space="preserve">затвердити проект рішення з даного </w:t>
      </w:r>
      <w:proofErr w:type="spellStart"/>
      <w:r w:rsidRPr="00BA0176">
        <w:rPr>
          <w:rStyle w:val="3"/>
          <w:b w:val="0"/>
          <w:iCs/>
          <w:color w:val="000000"/>
          <w:spacing w:val="2"/>
          <w:sz w:val="28"/>
          <w:szCs w:val="28"/>
          <w:lang w:eastAsia="ru-RU"/>
        </w:rPr>
        <w:t>питання</w:t>
      </w:r>
      <w:proofErr w:type="spellEnd"/>
      <w:r w:rsidR="009324AF" w:rsidRPr="009324AF">
        <w:rPr>
          <w:b/>
          <w:bCs/>
          <w:color w:val="000000"/>
          <w:sz w:val="28"/>
          <w:szCs w:val="28"/>
        </w:rPr>
        <w:t xml:space="preserve"> </w:t>
      </w:r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редакційними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поправками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назві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тексту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(…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Програми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утримання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розвитку</w:t>
      </w:r>
      <w:proofErr w:type="spellEnd"/>
      <w:r w:rsidR="009324AF" w:rsidRPr="0093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…).</w:t>
      </w:r>
    </w:p>
    <w:p w:rsidR="00430B36" w:rsidRPr="00BA0176" w:rsidRDefault="00430B36" w:rsidP="00430B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75852" w:rsidRPr="00BA0176" w:rsidRDefault="00430B36" w:rsidP="00875852">
      <w:pPr>
        <w:autoSpaceDN w:val="0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r w:rsidR="00875852" w:rsidRPr="00BA017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r w:rsidR="00875852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875852" w:rsidRPr="00BA0176"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  <w:t xml:space="preserve"> Про </w:t>
      </w:r>
      <w:proofErr w:type="spellStart"/>
      <w:r w:rsidR="00875852" w:rsidRPr="00BA0176"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  <w:t>безоплатну</w:t>
      </w:r>
      <w:proofErr w:type="spellEnd"/>
      <w:r w:rsidR="00875852" w:rsidRPr="00BA0176"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  <w:t xml:space="preserve"> передачу майна.</w:t>
      </w:r>
    </w:p>
    <w:p w:rsidR="00875852" w:rsidRPr="00BA0176" w:rsidRDefault="00875852" w:rsidP="00096BC6">
      <w:pPr>
        <w:autoSpaceDN w:val="0"/>
        <w:jc w:val="both"/>
        <w:textAlignment w:val="baseline"/>
        <w:rPr>
          <w:rFonts w:ascii="Times New Roman" w:hAnsi="Times New Roman" w:cs="Times New Roman"/>
          <w:kern w:val="3"/>
          <w:lang w:val="ru-RU" w:eastAsia="uk-U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</w:t>
      </w:r>
      <w:r w:rsidR="00096BC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ab/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Доповідає 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по управлінню майном комунальної власності виконавчого комітету міської ради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НЕЧАЄВА Н.</w:t>
      </w:r>
    </w:p>
    <w:p w:rsidR="002B6730" w:rsidRPr="00BA0176" w:rsidRDefault="002B6730" w:rsidP="002B67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46936127"/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2B6730" w:rsidRPr="00BA0176" w:rsidRDefault="002B6730" w:rsidP="002B673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- </w:t>
      </w:r>
      <w:r w:rsidR="00875852" w:rsidRPr="00BA01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2B6730" w:rsidRPr="00BA0176" w:rsidRDefault="002B6730" w:rsidP="002B6730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75852" w:rsidRPr="00BA0176" w:rsidRDefault="002B6730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="00875852"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2B6730" w:rsidRPr="00BA0176" w:rsidRDefault="002B6730" w:rsidP="002B673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875852" w:rsidRPr="00BA0176" w:rsidRDefault="00875852" w:rsidP="00875852">
      <w:pPr>
        <w:autoSpaceDN w:val="0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.(3).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списання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основних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засобів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75852" w:rsidRPr="00BA0176" w:rsidRDefault="00875852" w:rsidP="00096BC6">
      <w:pPr>
        <w:autoSpaceDN w:val="0"/>
        <w:ind w:firstLine="708"/>
        <w:jc w:val="both"/>
        <w:textAlignment w:val="baseline"/>
        <w:rPr>
          <w:rFonts w:ascii="Times New Roman" w:hAnsi="Times New Roman" w:cs="Times New Roman"/>
          <w:kern w:val="3"/>
          <w:lang w:val="ru-RU" w:eastAsia="uk-U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Доповідає 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по управлінню майном комунальної власності виконавчого комітету міської ради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НЕЧАЄВА Н.</w:t>
      </w:r>
    </w:p>
    <w:p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75852" w:rsidRPr="00BA0176" w:rsidRDefault="00875852" w:rsidP="00875852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75852" w:rsidRPr="00BA0176" w:rsidRDefault="00875852" w:rsidP="00875852">
      <w:pPr>
        <w:autoSpaceDN w:val="0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СЛУХАЛИ:6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.(4).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відчуження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транспортного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засобу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875852" w:rsidRPr="00BA0176" w:rsidRDefault="00875852" w:rsidP="00096BC6">
      <w:pPr>
        <w:autoSpaceDN w:val="0"/>
        <w:ind w:firstLine="708"/>
        <w:jc w:val="both"/>
        <w:textAlignment w:val="baseline"/>
        <w:rPr>
          <w:rFonts w:ascii="Times New Roman" w:hAnsi="Times New Roman" w:cs="Times New Roman"/>
          <w:kern w:val="3"/>
          <w:lang w:val="ru-RU" w:eastAsia="uk-U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Доповідає 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по управлінню майном комунальної власності виконавчого комітету міської ради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НЕЧАЄВА Н.</w:t>
      </w:r>
    </w:p>
    <w:p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4A2229" w:rsidRPr="00BA017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75852" w:rsidRPr="00BA0176" w:rsidRDefault="00875852" w:rsidP="0087585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875852" w:rsidRPr="00BA0176" w:rsidRDefault="00875852" w:rsidP="008758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A2229" w:rsidRPr="00BA0176" w:rsidRDefault="004A2229" w:rsidP="004A2229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СЛУХАЛИ:7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.(5).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4A2229" w:rsidRDefault="004A2229" w:rsidP="00096BC6">
      <w:pPr>
        <w:autoSpaceDN w:val="0"/>
        <w:ind w:firstLine="708"/>
        <w:jc w:val="both"/>
        <w:textAlignment w:val="baseline"/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</w:pP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Доповідає 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  <w:t xml:space="preserve"> відділу по управлінню майном комунальної власності виконавчого комітету міської ради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 xml:space="preserve"> НЕЧАЄВА Н.</w:t>
      </w:r>
    </w:p>
    <w:p w:rsidR="00096BC6" w:rsidRPr="00BA0176" w:rsidRDefault="00096BC6" w:rsidP="00096BC6">
      <w:pPr>
        <w:autoSpaceDN w:val="0"/>
        <w:jc w:val="both"/>
        <w:textAlignment w:val="baseline"/>
        <w:rPr>
          <w:rFonts w:ascii="Times New Roman" w:hAnsi="Times New Roman" w:cs="Times New Roman"/>
          <w:kern w:val="3"/>
          <w:lang w:val="ru-RU" w:eastAsia="uk-UA"/>
        </w:rPr>
      </w:pPr>
      <w:r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ВИСТУПИЛИ: члени постійної комісії ЯНОК С., КОШАРУК С.</w:t>
      </w:r>
    </w:p>
    <w:p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CF2B27" w:rsidRPr="00BA0176" w:rsidRDefault="00CF2B27" w:rsidP="00CF2B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A2229" w:rsidRPr="00BA0176" w:rsidRDefault="004A2229" w:rsidP="004A2229">
      <w:pPr>
        <w:spacing w:after="102"/>
        <w:ind w:left="-111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СЛУХАЛИ:8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.(7).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28.11.2019р №59/85 «Про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поводження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безпритульними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тваринами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місті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Ковелі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2020-2022 роки».</w:t>
      </w:r>
    </w:p>
    <w:p w:rsidR="004A2229" w:rsidRPr="00BA0176" w:rsidRDefault="004A2229" w:rsidP="004A2229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lastRenderedPageBreak/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заступник</w:t>
      </w:r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правління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капітального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будівництва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>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ради  ДУДКА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</w:p>
    <w:p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4A2229" w:rsidRPr="00BA0176" w:rsidRDefault="004A2229" w:rsidP="004A2229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D6F9E" w:rsidRPr="00BA0176" w:rsidRDefault="004A2229" w:rsidP="00FD6F9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СЛУХАЛИ:9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</w:t>
      </w:r>
      <w:r w:rsidR="00FD6F9E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по </w:t>
      </w:r>
      <w:proofErr w:type="spellStart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="00FD6F9E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 Ярослава Мудрого, 44-А.</w:t>
      </w:r>
    </w:p>
    <w:p w:rsidR="004A2229" w:rsidRPr="00BA0176" w:rsidRDefault="00FD6F9E" w:rsidP="004A2229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4A2229" w:rsidRPr="00BA0176" w:rsidRDefault="004A2229" w:rsidP="004A22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>ПРОПОЗИЦІЯ: рекомендувати сесії затвердити проект рішення з даного питання.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4A2229" w:rsidRPr="00BA0176" w:rsidRDefault="004A2229" w:rsidP="004A2229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4A2229" w:rsidRPr="00BA0176" w:rsidRDefault="004A2229" w:rsidP="004A2229">
      <w:pPr>
        <w:pStyle w:val="a6"/>
        <w:jc w:val="both"/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</w:rPr>
        <w:t>ВИРІШИЛИ:</w:t>
      </w:r>
      <w:r w:rsidRPr="00BA0176">
        <w:rPr>
          <w:rStyle w:val="3"/>
          <w:rFonts w:eastAsia="SimSun"/>
          <w:b w:val="0"/>
          <w:iCs/>
          <w:color w:val="000000"/>
          <w:spacing w:val="2"/>
          <w:sz w:val="28"/>
          <w:szCs w:val="28"/>
          <w:lang w:eastAsia="ru-RU"/>
        </w:rPr>
        <w:t xml:space="preserve"> рекомендувати сесії затвердити проект рішення з даного питання.</w:t>
      </w:r>
    </w:p>
    <w:p w:rsidR="004A2229" w:rsidRPr="00BA0176" w:rsidRDefault="004A2229" w:rsidP="00CF2B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СЛУХАЛИ:10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.(10.2).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Кияна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70-А.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з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редакційною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поправкою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преамбулі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(… у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приватній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власності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…).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з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редакційною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поправкою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в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преамбулі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(… у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приватній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власності</w:t>
      </w:r>
      <w:proofErr w:type="spellEnd"/>
      <w:r w:rsidRPr="00BA017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…).</w:t>
      </w:r>
    </w:p>
    <w:p w:rsidR="008F2755" w:rsidRPr="00BA0176" w:rsidRDefault="008F2755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:rsidR="00FD6F9E" w:rsidRPr="00BA0176" w:rsidRDefault="00FD6F9E" w:rsidP="00FD6F9E">
      <w:pPr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.(10.3).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розроблення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Косачів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23.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СЛУХАЛИ:12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.(10.4).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на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. Данила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Галицького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.(10.5).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благоустрою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Грушевського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>, 1.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СЛУХАЛИ:14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.(10.6).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детального плану </w:t>
      </w:r>
      <w:proofErr w:type="spellStart"/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по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Кияна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 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pStyle w:val="a6"/>
        <w:jc w:val="both"/>
        <w:rPr>
          <w:rStyle w:val="3"/>
          <w:b w:val="0"/>
          <w:bCs w:val="0"/>
          <w:iCs/>
          <w:color w:val="000000"/>
          <w:spacing w:val="2"/>
          <w:sz w:val="28"/>
          <w:szCs w:val="28"/>
          <w:lang w:val="ru-RU"/>
        </w:rPr>
      </w:pP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.(10.7).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благоустрою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Незалежності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, 68.  </w:t>
      </w:r>
    </w:p>
    <w:p w:rsidR="00FD6F9E" w:rsidRPr="00BA0176" w:rsidRDefault="00FD6F9E" w:rsidP="00FD6F9E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FD6F9E" w:rsidRPr="00BA0176" w:rsidRDefault="00FD6F9E" w:rsidP="00FD6F9E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FD6F9E" w:rsidRPr="00BA0176" w:rsidRDefault="00FD6F9E" w:rsidP="00FD6F9E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D6F9E" w:rsidRPr="00BA0176" w:rsidRDefault="00FD6F9E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СЛУХАЛИ:16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.(10.8).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Вітовського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, 22.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10.9).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розміщення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об’єктів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виробничого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призначення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складів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Грушевського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24C8" w:rsidRDefault="008E24C8" w:rsidP="008E24C8">
      <w:pPr>
        <w:pStyle w:val="Standard"/>
        <w:ind w:firstLine="708"/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096BC6" w:rsidRPr="00BA0176" w:rsidRDefault="00096BC6" w:rsidP="00096BC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ВИСТУПИВ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члн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ЯНОК С.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10.10).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реконструкції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забудови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Володимирській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, 137.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СЛУХАЛИ:19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.(10.11).</w:t>
      </w:r>
      <w:r w:rsidRPr="00BA0176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Варшавській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, 7. 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СЛУХАЛИ:20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.(10.12).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реконструкції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забудови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Богдана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Хмельницького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, 14. 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0E44E5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10.13).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реконструкції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забудови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Макаренка, 30. 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0E44E5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E24C8" w:rsidRPr="00BA0176" w:rsidRDefault="008E24C8" w:rsidP="008E24C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E44E5" w:rsidRPr="00BA017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</w:t>
      </w:r>
      <w:proofErr w:type="gram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10.</w:t>
      </w:r>
      <w:r w:rsidR="000E44E5"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14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).</w:t>
      </w:r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реконструкції</w:t>
      </w:r>
      <w:proofErr w:type="spellEnd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забудови</w:t>
      </w:r>
      <w:proofErr w:type="spellEnd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="000E44E5"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Довженка, 1.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</w:p>
    <w:p w:rsidR="008E24C8" w:rsidRPr="00BA0176" w:rsidRDefault="008E24C8" w:rsidP="008E24C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0E44E5" w:rsidP="008E24C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</w:t>
      </w:r>
      <w:r w:rsidR="008E24C8"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, «проти» - 0, «утрималось» 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- 0</w:t>
      </w:r>
      <w:r w:rsidR="008E24C8"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E24C8" w:rsidRPr="00BA0176" w:rsidRDefault="008E24C8" w:rsidP="008E24C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8E24C8" w:rsidP="008E24C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E24C8" w:rsidRPr="00BA0176" w:rsidRDefault="008E24C8" w:rsidP="008E24C8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.(10.15).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Відродження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навпроти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ФОКа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біля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автозупинки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). </w:t>
      </w:r>
    </w:p>
    <w:p w:rsidR="000E44E5" w:rsidRPr="00BA0176" w:rsidRDefault="000E44E5" w:rsidP="000E44E5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СЛУХАЛИ:24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.(10.16).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затвердження</w:t>
      </w:r>
      <w:proofErr w:type="spellEnd"/>
      <w:proofErr w:type="gram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змін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розташування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кварталу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індивідуальної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житлової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забудови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в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районі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Кубанської</w:t>
      </w:r>
      <w:proofErr w:type="spellEnd"/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. </w:t>
      </w:r>
    </w:p>
    <w:p w:rsidR="000E44E5" w:rsidRDefault="000E44E5" w:rsidP="000E44E5">
      <w:pPr>
        <w:pStyle w:val="Standard"/>
        <w:ind w:firstLine="708"/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096BC6" w:rsidRPr="00BA0176" w:rsidRDefault="00096BC6" w:rsidP="00096BC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ВИСТУПИВ член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ЯНОК С.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.(10.18).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вул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Володимира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Кияна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. 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</w:p>
    <w:p w:rsidR="000E44E5" w:rsidRPr="00BA0176" w:rsidRDefault="000E44E5" w:rsidP="000E44E5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7" w:name="_Hlk49348480"/>
      <w:bookmarkStart w:id="8" w:name="_Hlk49348694"/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та</w:t>
      </w:r>
      <w:bookmarkEnd w:id="7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End w:id="8"/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- 1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та</w:t>
      </w:r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СЛУХАЛИ:26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.(10.19).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Про 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дозвіл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до детального плану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районі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вулиці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Данила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Галицького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Холмська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- район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Держлісгоспу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A01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</w:p>
    <w:p w:rsidR="000E44E5" w:rsidRPr="00BA0176" w:rsidRDefault="000E44E5" w:rsidP="000E44E5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та</w:t>
      </w:r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E24C8" w:rsidRPr="00BA0176" w:rsidRDefault="000E44E5" w:rsidP="000E44E5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096BC6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та</w:t>
      </w:r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E44E5" w:rsidRPr="00BA0176" w:rsidRDefault="000E44E5" w:rsidP="000E44E5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СЛУХАЛИ:27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.(13).</w:t>
      </w:r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Про стан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охоплення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дозвільними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документами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екологічного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характеру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суб'єктів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господарювання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території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міста</w:t>
      </w:r>
      <w:proofErr w:type="spellEnd"/>
      <w:r w:rsidR="00C83E17"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Ковеля.         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83E17" w:rsidRPr="00BA0176" w:rsidRDefault="00C83E17" w:rsidP="00C83E17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Інформує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начальник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lang w:val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ідділу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цивільного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захисту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екологічної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безпеки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виконавчого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ДІДКОВСЬКИЙ Ю.</w:t>
      </w:r>
    </w:p>
    <w:p w:rsidR="000E44E5" w:rsidRPr="00BA0176" w:rsidRDefault="000E44E5" w:rsidP="000E44E5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рекомендувати</w:t>
      </w:r>
      <w:proofErr w:type="spellEnd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сесії</w:t>
      </w:r>
      <w:proofErr w:type="spellEnd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="00BA017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- 5,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0E44E5" w:rsidRPr="00BA0176" w:rsidRDefault="000E44E5" w:rsidP="000E44E5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096BC6" w:rsidRPr="00BA0176" w:rsidRDefault="000E44E5" w:rsidP="00096BC6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lastRenderedPageBreak/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рекомендувати</w:t>
      </w:r>
      <w:proofErr w:type="spellEnd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сесії</w:t>
      </w:r>
      <w:proofErr w:type="spellEnd"/>
      <w:r w:rsidR="00096BC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="00096BC6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 </w:t>
      </w:r>
    </w:p>
    <w:p w:rsidR="000E44E5" w:rsidRPr="00BA0176" w:rsidRDefault="000E44E5" w:rsidP="000E44E5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83E17" w:rsidRPr="00BA0176" w:rsidRDefault="00096BC6" w:rsidP="000E44E5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Член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83E17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ОШАРУК</w:t>
      </w:r>
      <w:r w:rsidR="00C83E17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С. </w:t>
      </w:r>
      <w:proofErr w:type="spellStart"/>
      <w:r w:rsidR="00C83E17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залишив</w:t>
      </w:r>
      <w:proofErr w:type="spellEnd"/>
      <w:r w:rsidR="00C83E17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засідання</w:t>
      </w:r>
      <w:proofErr w:type="spellEnd"/>
      <w:r w:rsidR="00C83E17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0E44E5" w:rsidRPr="00BA0176" w:rsidRDefault="000E44E5" w:rsidP="000E44E5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C83E17" w:rsidRPr="00BA0176" w:rsidRDefault="00C83E17" w:rsidP="00C83E17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СЛУХАЛИ:28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.(18).</w:t>
      </w:r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</w:t>
      </w:r>
      <w:r w:rsidRPr="00BA0176">
        <w:rPr>
          <w:rFonts w:ascii="Times New Roman" w:hAnsi="Times New Roman" w:cs="Times New Roman"/>
          <w:bCs/>
          <w:sz w:val="28"/>
          <w:szCs w:val="28"/>
          <w:lang w:val="ru-RU" w:eastAsia="uk-UA"/>
        </w:rPr>
        <w:t>26.04.2012 року №22/10</w:t>
      </w:r>
      <w:r w:rsidRPr="00BA0176">
        <w:rPr>
          <w:rFonts w:ascii="Times New Roman" w:hAnsi="Times New Roman" w:cs="Times New Roman"/>
          <w:color w:val="000000"/>
          <w:sz w:val="20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«Про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Порядку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переведення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житлових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приміщень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у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нежитлові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під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розміщення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об’єктів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невиробничої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сфери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і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нежитлових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приміщень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у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житлові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в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місті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Ковелі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».</w:t>
      </w:r>
      <w:r w:rsidRPr="00BA0176"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t xml:space="preserve"> </w:t>
      </w:r>
    </w:p>
    <w:p w:rsidR="00C83E17" w:rsidRPr="00BA0176" w:rsidRDefault="00C83E17" w:rsidP="00C83E1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C83E17" w:rsidRPr="00BA0176" w:rsidRDefault="00C83E17" w:rsidP="00C83E17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C83E17" w:rsidRPr="00BA0176" w:rsidRDefault="00C83E17" w:rsidP="00C83E17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СЛУХАЛИ:29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.(19).</w:t>
      </w:r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26.05.2011№ 10/37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«Про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Тимчасовий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порядок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проведення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робіт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щодо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укладання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договорів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встановлення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особистого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строкового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сервітуту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».</w:t>
      </w:r>
      <w:r w:rsidRPr="00BA0176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</w:p>
    <w:p w:rsidR="00C83E17" w:rsidRDefault="00C83E17" w:rsidP="00C83E17">
      <w:pPr>
        <w:pStyle w:val="Standard"/>
        <w:ind w:firstLine="708"/>
        <w:jc w:val="both"/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161641" w:rsidRPr="00BA0176" w:rsidRDefault="00161641" w:rsidP="0016164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ВИСТУПИЛИ: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секретар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ради ФЕДОСЮК В., член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постійної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комісії</w:t>
      </w:r>
      <w:proofErr w:type="spellEnd"/>
      <w:r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ЯНОК С.</w:t>
      </w:r>
    </w:p>
    <w:p w:rsidR="00C83E17" w:rsidRPr="00BA0176" w:rsidRDefault="00C83E17" w:rsidP="00C83E17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="00161641" w:rsidRP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та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C83E17" w:rsidRPr="00BA0176" w:rsidRDefault="00C83E17" w:rsidP="00C83E17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СЛУХАЛИ:30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.(20).</w:t>
      </w:r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Про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bCs/>
          <w:sz w:val="28"/>
          <w:szCs w:val="28"/>
          <w:lang w:val="ru-RU" w:eastAsia="uk-UA"/>
        </w:rPr>
        <w:t>24.11.2011</w:t>
      </w:r>
      <w:r w:rsidRPr="00BA0176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bCs/>
          <w:sz w:val="28"/>
          <w:szCs w:val="28"/>
          <w:lang w:val="ru-RU" w:eastAsia="uk-UA"/>
        </w:rPr>
        <w:t>№ 16/25.</w:t>
      </w:r>
      <w:r w:rsidRPr="00BA0176"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t xml:space="preserve"> </w:t>
      </w:r>
    </w:p>
    <w:p w:rsidR="00C83E17" w:rsidRPr="00BA0176" w:rsidRDefault="00C83E17" w:rsidP="00C83E1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C83E17" w:rsidRPr="00BA0176" w:rsidRDefault="00C83E17" w:rsidP="00C83E17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C83E17" w:rsidRPr="00BA0176" w:rsidRDefault="00C83E17" w:rsidP="00C83E17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83E17" w:rsidRPr="00BA0176" w:rsidRDefault="00C83E17" w:rsidP="00C83E17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83E17" w:rsidRPr="00BA0176" w:rsidRDefault="00C83E17" w:rsidP="00C83E17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lastRenderedPageBreak/>
        <w:t>СЛУХАЛИ:31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.(21).</w:t>
      </w:r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Про  </w:t>
      </w:r>
      <w:proofErr w:type="spell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внесення</w:t>
      </w:r>
      <w:proofErr w:type="spellEnd"/>
      <w:proofErr w:type="gramEnd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змін</w:t>
      </w:r>
      <w:proofErr w:type="spellEnd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 до </w:t>
      </w:r>
      <w:proofErr w:type="spell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рішення</w:t>
      </w:r>
      <w:proofErr w:type="spellEnd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міської</w:t>
      </w:r>
      <w:proofErr w:type="spellEnd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 ради </w:t>
      </w:r>
      <w:proofErr w:type="spellStart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від</w:t>
      </w:r>
      <w:proofErr w:type="spellEnd"/>
      <w:r w:rsidR="00826D12" w:rsidRPr="00BA0176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 xml:space="preserve"> </w:t>
      </w:r>
      <w:r w:rsidR="00826D12" w:rsidRPr="00BA0176">
        <w:rPr>
          <w:rFonts w:ascii="Times New Roman" w:hAnsi="Times New Roman" w:cs="Times New Roman"/>
          <w:bCs/>
          <w:color w:val="000000"/>
          <w:sz w:val="28"/>
          <w:szCs w:val="28"/>
          <w:lang w:val="ru-RU" w:eastAsia="ar-SA"/>
        </w:rPr>
        <w:t>27.02.2020р. № 63/55 “</w:t>
      </w:r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Про </w:t>
      </w:r>
      <w:proofErr w:type="spellStart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>надання</w:t>
      </w:r>
      <w:proofErr w:type="spellEnd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>згоди</w:t>
      </w:r>
      <w:proofErr w:type="spellEnd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 на </w:t>
      </w:r>
      <w:proofErr w:type="spellStart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>безоплатне</w:t>
      </w:r>
      <w:proofErr w:type="spellEnd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>прийняття</w:t>
      </w:r>
      <w:proofErr w:type="spellEnd"/>
      <w:r w:rsidR="00826D12" w:rsidRPr="00BA017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майна”.</w:t>
      </w:r>
      <w:r w:rsidRPr="00BA0176"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t xml:space="preserve"> </w:t>
      </w:r>
    </w:p>
    <w:p w:rsidR="00C83E17" w:rsidRPr="00BA0176" w:rsidRDefault="00C83E17" w:rsidP="00C83E17">
      <w:pPr>
        <w:pStyle w:val="Standard"/>
        <w:ind w:firstLine="708"/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 w:eastAsia="uk-UA"/>
        </w:rPr>
        <w:t xml:space="preserve"> </w:t>
      </w:r>
      <w:r w:rsidRPr="00BA0176">
        <w:rPr>
          <w:rStyle w:val="3"/>
          <w:rFonts w:eastAsia="Times New Roman"/>
          <w:b w:val="0"/>
          <w:iCs/>
          <w:color w:val="000000"/>
          <w:spacing w:val="2"/>
          <w:sz w:val="28"/>
          <w:szCs w:val="28"/>
          <w:lang w:val="uk-UA" w:eastAsia="ru-RU" w:bidi="ar-SA"/>
        </w:rPr>
        <w:t>головний спеціаліст</w:t>
      </w:r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відділу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по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управлінню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майном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комунальної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власності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виконавчого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комітету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</w:t>
      </w:r>
      <w:proofErr w:type="spellStart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>міської</w:t>
      </w:r>
      <w:proofErr w:type="spellEnd"/>
      <w:r w:rsidRPr="00BA0176"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 w:bidi="ar-SA"/>
        </w:rPr>
        <w:t xml:space="preserve"> ради НЕЧАЄВА Н.</w:t>
      </w:r>
    </w:p>
    <w:p w:rsidR="00C83E17" w:rsidRPr="00BA0176" w:rsidRDefault="00C83E17" w:rsidP="00C83E17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C83E17" w:rsidRPr="00BA0176" w:rsidRDefault="00C83E17" w:rsidP="00C83E17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C83E17" w:rsidRPr="00BA0176" w:rsidRDefault="00C83E17" w:rsidP="00C83E17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26D12" w:rsidRPr="00BA0176" w:rsidRDefault="00826D12" w:rsidP="00826D12">
      <w:pPr>
        <w:jc w:val="both"/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СЛУХАЛИ:32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.(24).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Ковельської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ради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27.12.2018 № 46/82 «Про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переліку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об'єктів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комунальної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власності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територіальної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громади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міста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Ковель, у тому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числі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незавершеного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будівництва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які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потребують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реставрації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капітального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ремонту,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переоснащення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тощо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можуть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бути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об'єктами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інвестування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» (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зі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25.07.2019 №53/6).</w:t>
      </w:r>
      <w:r w:rsidRPr="00BA0176"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t xml:space="preserve"> </w:t>
      </w:r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</w:p>
    <w:p w:rsidR="00826D12" w:rsidRPr="00BA0176" w:rsidRDefault="00826D12" w:rsidP="00161641">
      <w:pPr>
        <w:pStyle w:val="Standard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 w:bidi="ar-SA"/>
        </w:rPr>
      </w:pPr>
      <w:proofErr w:type="spellStart"/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BA0176">
        <w:rPr>
          <w:rFonts w:ascii="Times New Roman" w:hAnsi="Times New Roman" w:cs="Times New Roman"/>
          <w:iCs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>начальник відділу економічного розвитку та торгівлі</w:t>
      </w:r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виконавчого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ради</w:t>
      </w:r>
      <w:r w:rsidRPr="00BA0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КОНДРАТОВИЧ Ю.</w:t>
      </w:r>
    </w:p>
    <w:p w:rsidR="00826D12" w:rsidRPr="00BA0176" w:rsidRDefault="00826D12" w:rsidP="00826D12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26D12" w:rsidRPr="00BA0176" w:rsidRDefault="00826D12" w:rsidP="00826D12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26D12" w:rsidRPr="00BA0176" w:rsidRDefault="00826D12" w:rsidP="00826D12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26D12" w:rsidRPr="00BA0176" w:rsidRDefault="00826D12" w:rsidP="00826D1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СЛУХАЛИ:33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.(27).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внесення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рішення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від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28.11.2019 №59/80 «Про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затвердження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запобігання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ліквідації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наслідків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підтоплення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окремих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територій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міста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Ковеля на 2020 – 2022 роки.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:rsidR="00826D12" w:rsidRDefault="00826D12" w:rsidP="00826D1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начальник</w:t>
      </w:r>
      <w:proofErr w:type="spellEnd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відділу</w:t>
      </w:r>
      <w:proofErr w:type="spellEnd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з </w:t>
      </w:r>
      <w:proofErr w:type="spellStart"/>
      <w:proofErr w:type="gram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питань</w:t>
      </w:r>
      <w:proofErr w:type="spellEnd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 </w:t>
      </w:r>
      <w:proofErr w:type="spell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цивільного</w:t>
      </w:r>
      <w:proofErr w:type="spellEnd"/>
      <w:proofErr w:type="gramEnd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захисту</w:t>
      </w:r>
      <w:proofErr w:type="spellEnd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та</w:t>
      </w:r>
      <w:proofErr w:type="spellEnd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екологічної</w:t>
      </w:r>
      <w:proofErr w:type="spellEnd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161641" w:rsidRPr="00161641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безпеки</w:t>
      </w:r>
      <w:proofErr w:type="spellEnd"/>
      <w:r w:rsidR="00161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виконавчого</w:t>
      </w:r>
      <w:proofErr w:type="spellEnd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комітету</w:t>
      </w:r>
      <w:proofErr w:type="spellEnd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міської</w:t>
      </w:r>
      <w:proofErr w:type="spellEnd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ради</w:t>
      </w:r>
      <w:proofErr w:type="spellEnd"/>
      <w:r w:rsidR="00161641"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16164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ДІДКОВСЬКИЙ Ю.</w:t>
      </w:r>
    </w:p>
    <w:p w:rsidR="00161641" w:rsidRPr="00BA0176" w:rsidRDefault="00161641" w:rsidP="0016164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ВИСТУПИЛИ: член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постійної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ЯНОК С., заступник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ТОВСТИГА А.</w:t>
      </w:r>
    </w:p>
    <w:p w:rsidR="00826D12" w:rsidRPr="00BA0176" w:rsidRDefault="00826D12" w:rsidP="00826D12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26D12" w:rsidRPr="00BA0176" w:rsidRDefault="00826D12" w:rsidP="00826D12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рекомендувати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сесії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включити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порядку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денного, як </w:t>
      </w:r>
      <w:proofErr w:type="spellStart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невідкладний</w:t>
      </w:r>
      <w:proofErr w:type="spell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та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проект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26D12" w:rsidRPr="00BA0176" w:rsidRDefault="00826D12" w:rsidP="00826D12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26D12" w:rsidRPr="00BA0176" w:rsidRDefault="00826D12" w:rsidP="00826D1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СЛУХАЛИ:34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.(9).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будівництво</w:t>
      </w:r>
      <w:proofErr w:type="spellEnd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реконструкцію</w:t>
      </w:r>
      <w:proofErr w:type="spellEnd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утримання</w:t>
      </w:r>
      <w:proofErr w:type="spellEnd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зливових</w:t>
      </w:r>
      <w:proofErr w:type="spellEnd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і </w:t>
      </w:r>
      <w:proofErr w:type="spellStart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водовідвідних</w:t>
      </w:r>
      <w:proofErr w:type="spellEnd"/>
      <w:r w:rsidR="008B1908"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канав.</w:t>
      </w:r>
    </w:p>
    <w:p w:rsidR="00826D12" w:rsidRPr="00BA0176" w:rsidRDefault="00826D12" w:rsidP="00826D1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заступник</w:t>
      </w:r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правління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капітального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будівництва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>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ради  ДУДКА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</w:p>
    <w:p w:rsidR="008B1908" w:rsidRPr="00BA0176" w:rsidRDefault="00826D12" w:rsidP="008B190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lastRenderedPageBreak/>
        <w:t xml:space="preserve">ПРОПОЗИЦІЯ: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26D12" w:rsidRPr="00BA0176" w:rsidRDefault="00826D12" w:rsidP="00826D12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B1908" w:rsidRPr="00BA0176" w:rsidRDefault="00826D12" w:rsidP="008B190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додається</w:t>
      </w:r>
      <w:proofErr w:type="spellEnd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протоколу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8B1908"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26D12" w:rsidRPr="00BA0176" w:rsidRDefault="00826D12" w:rsidP="00826D12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8B1908" w:rsidRPr="00BA0176" w:rsidRDefault="008B1908" w:rsidP="008B190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СЛУХАЛИ:35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.(10).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будівництво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реконструкцію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proofErr w:type="gram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утримання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котелень</w:t>
      </w:r>
      <w:proofErr w:type="spellEnd"/>
      <w:proofErr w:type="gram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,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теплових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мереж і мереж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гарячого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водопостачання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8B1908" w:rsidRPr="00BA0176" w:rsidRDefault="008B1908" w:rsidP="008B1908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A017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Доповідає</w:t>
      </w:r>
      <w:proofErr w:type="spellEnd"/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заступник</w:t>
      </w:r>
      <w:r w:rsidRPr="00BA0176">
        <w:rPr>
          <w:rFonts w:ascii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начальника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у</w:t>
      </w: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правління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капітального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будівництва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та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житлово-комунального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господарства</w:t>
      </w:r>
      <w:proofErr w:type="spellEnd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ru-RU"/>
        </w:rPr>
        <w:t>в</w:t>
      </w:r>
      <w:r w:rsidRPr="00BA0176">
        <w:rPr>
          <w:rFonts w:ascii="Times New Roman" w:hAnsi="Times New Roman" w:cs="Times New Roman"/>
          <w:sz w:val="28"/>
          <w:szCs w:val="28"/>
          <w:lang w:val="ru-RU"/>
        </w:rPr>
        <w:t>иконавчого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ради  ДУДКА</w:t>
      </w:r>
      <w:proofErr w:type="gramEnd"/>
      <w:r w:rsidRPr="00BA0176">
        <w:rPr>
          <w:rFonts w:ascii="Times New Roman" w:hAnsi="Times New Roman" w:cs="Times New Roman"/>
          <w:sz w:val="28"/>
          <w:szCs w:val="28"/>
          <w:lang w:val="ru-RU"/>
        </w:rPr>
        <w:t xml:space="preserve"> С.</w:t>
      </w:r>
    </w:p>
    <w:p w:rsidR="008B1908" w:rsidRPr="00BA0176" w:rsidRDefault="008B1908" w:rsidP="008B190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B1908" w:rsidRPr="00BA0176" w:rsidRDefault="008B1908" w:rsidP="008B190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8B1908" w:rsidRPr="00BA0176" w:rsidRDefault="008B1908" w:rsidP="008B1908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8B1908" w:rsidRPr="00BA0176" w:rsidRDefault="008B1908" w:rsidP="008B1908">
      <w:pPr>
        <w:snapToGrid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інформацію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даного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питання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взяти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відома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Текст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інформації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додається</w:t>
      </w:r>
      <w:proofErr w:type="spellEnd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 протоколу</w:t>
      </w:r>
      <w:proofErr w:type="gramEnd"/>
      <w:r w:rsidR="00161641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BA0176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8B1908" w:rsidRPr="00BA0176" w:rsidRDefault="008B1908" w:rsidP="008B1908">
      <w:pPr>
        <w:snapToGri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B1908" w:rsidRPr="00BA0176" w:rsidRDefault="008B1908" w:rsidP="008B1908">
      <w:pPr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A0176">
        <w:rPr>
          <w:rFonts w:ascii="Times New Roman" w:hAnsi="Times New Roman" w:cs="Times New Roman"/>
          <w:sz w:val="28"/>
          <w:szCs w:val="28"/>
          <w:lang w:val="ru-RU"/>
        </w:rPr>
        <w:t>СЛУХАЛИ:</w:t>
      </w:r>
      <w:proofErr w:type="gramStart"/>
      <w:r w:rsidRPr="00BA0176">
        <w:rPr>
          <w:rFonts w:ascii="Times New Roman" w:hAnsi="Times New Roman" w:cs="Times New Roman"/>
          <w:sz w:val="28"/>
          <w:szCs w:val="28"/>
          <w:lang w:val="ru-RU"/>
        </w:rPr>
        <w:t>36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</w:t>
      </w:r>
      <w:proofErr w:type="gramEnd"/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розгляд</w:t>
      </w:r>
      <w:proofErr w:type="spellEnd"/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</w:t>
      </w:r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вернення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депутата </w:t>
      </w:r>
      <w:proofErr w:type="spellStart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Пініса</w:t>
      </w:r>
      <w:proofErr w:type="spellEnd"/>
      <w:r w:rsidRPr="00BA017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І.</w:t>
      </w:r>
      <w:r w:rsidR="0016164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О.</w:t>
      </w:r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BA1494" w:rsidRDefault="00BA1494" w:rsidP="00161641">
      <w:pPr>
        <w:ind w:firstLine="708"/>
        <w:jc w:val="both"/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  <w:proofErr w:type="spellStart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>Доповідає</w:t>
      </w:r>
      <w:proofErr w:type="spellEnd"/>
      <w:r w:rsidRPr="00BA0176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/>
        </w:rPr>
        <w:t xml:space="preserve">голова постійної комісії міської ради з питань </w:t>
      </w: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КІНДЕР Г</w:t>
      </w:r>
      <w:r w:rsidRPr="00BA0176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.</w:t>
      </w:r>
    </w:p>
    <w:p w:rsidR="00BB1115" w:rsidRPr="00BA0176" w:rsidRDefault="00161641" w:rsidP="00BB1115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ВИСТУПИ</w:t>
      </w:r>
      <w:r w:rsidR="00BB1115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ЛИ:</w:t>
      </w: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</w:t>
      </w:r>
      <w:proofErr w:type="spellStart"/>
      <w:r w:rsidR="00BB1115"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гр.</w:t>
      </w:r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>ОКСЕНЬЧУК</w:t>
      </w:r>
      <w:proofErr w:type="spellEnd"/>
      <w:r>
        <w:rPr>
          <w:rStyle w:val="a3"/>
          <w:rFonts w:ascii="Times New Roman" w:eastAsia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  <w:t xml:space="preserve"> О.</w:t>
      </w:r>
      <w:r w:rsidR="00BB1115" w:rsidRPr="00BB1115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завідувач</w:t>
      </w:r>
      <w:proofErr w:type="spellEnd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сектору </w:t>
      </w:r>
      <w:proofErr w:type="spellStart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планування</w:t>
      </w:r>
      <w:proofErr w:type="spellEnd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та контролю за </w:t>
      </w:r>
      <w:proofErr w:type="spellStart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забудовою</w:t>
      </w:r>
      <w:proofErr w:type="spellEnd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міста</w:t>
      </w:r>
      <w:proofErr w:type="spellEnd"/>
      <w:r w:rsidR="00BB1115" w:rsidRPr="00BA0176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відділу</w:t>
      </w:r>
      <w:proofErr w:type="spellEnd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ПРИСТУПЧУК М.</w:t>
      </w:r>
    </w:p>
    <w:p w:rsidR="008B1908" w:rsidRPr="00BA0176" w:rsidRDefault="008B1908" w:rsidP="008B1908">
      <w:pPr>
        <w:snapToGrid w:val="0"/>
        <w:jc w:val="both"/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</w:pP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ПРОПОЗИЦІЯ: 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доручити</w:t>
      </w:r>
      <w:proofErr w:type="spellEnd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bookmarkStart w:id="9" w:name="_Hlk49349482"/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bookmarkEnd w:id="9"/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(</w:t>
      </w:r>
      <w:proofErr w:type="spellStart"/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Мурай</w:t>
      </w:r>
      <w:proofErr w:type="spellEnd"/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Л.Л.)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,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земельних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ресурсів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(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Логвінов</w:t>
      </w:r>
      <w:proofErr w:type="spellEnd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В.Г.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спільно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з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юридичним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відділом</w:t>
      </w:r>
      <w:proofErr w:type="spellEnd"/>
      <w:r w:rsidR="00BB1115" w:rsidRP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(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Куптій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Г.А.) 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подати на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чергове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засідання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постійної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комісії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інформацію</w:t>
      </w:r>
      <w:proofErr w:type="spellEnd"/>
      <w:proofErr w:type="gramEnd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щодо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здійснення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добудов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и</w:t>
      </w:r>
      <w:proofErr w:type="spellEnd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по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вул</w:t>
      </w:r>
      <w:proofErr w:type="spellEnd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. </w:t>
      </w:r>
      <w:proofErr w:type="spellStart"/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Ветеранів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,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16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гр.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Королік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О.Л</w:t>
      </w:r>
      <w:r w:rsidR="00BA1494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.</w:t>
      </w:r>
    </w:p>
    <w:p w:rsidR="00BA1494" w:rsidRPr="00BA0176" w:rsidRDefault="00BA1494" w:rsidP="00BA149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>Голосували: «за» - 4, «проти» - 0, «утрималось» - 0</w:t>
      </w: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>.</w:t>
      </w:r>
    </w:p>
    <w:p w:rsidR="00BA1494" w:rsidRPr="00BA0176" w:rsidRDefault="00BA1494" w:rsidP="00BA1494">
      <w:pPr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</w:pPr>
      <w:r w:rsidRPr="00BA0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/>
        </w:rPr>
        <w:t>Пропозицію  підтримано.</w:t>
      </w:r>
    </w:p>
    <w:p w:rsidR="00BB1115" w:rsidRPr="00BA0176" w:rsidRDefault="00BA1494" w:rsidP="00BB1115">
      <w:pPr>
        <w:snapToGrid w:val="0"/>
        <w:jc w:val="both"/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</w:pPr>
      <w:r w:rsidRPr="00BA0176">
        <w:rPr>
          <w:rStyle w:val="a3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lang w:val="ru-RU"/>
        </w:rPr>
        <w:t>ВИРІШИЛИ:</w:t>
      </w:r>
      <w:r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доручити</w:t>
      </w:r>
      <w:proofErr w:type="spellEnd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містобудування</w:t>
      </w:r>
      <w:proofErr w:type="spellEnd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BB1115" w:rsidRPr="00BA0176">
        <w:rPr>
          <w:rStyle w:val="a8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  <w:t>архітектури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(</w:t>
      </w:r>
      <w:proofErr w:type="spellStart"/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Мурай</w:t>
      </w:r>
      <w:proofErr w:type="spellEnd"/>
      <w:r w:rsid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Л.Л.)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,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відділу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земельних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ресурсів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(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Логвінов</w:t>
      </w:r>
      <w:proofErr w:type="spellEnd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В.Г.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)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спільно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з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юридичним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відділом</w:t>
      </w:r>
      <w:proofErr w:type="spellEnd"/>
      <w:r w:rsidR="00BB1115" w:rsidRPr="00BB1115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виконавчого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комітету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</w:t>
      </w:r>
      <w:proofErr w:type="spellStart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>міської</w:t>
      </w:r>
      <w:proofErr w:type="spellEnd"/>
      <w:r w:rsidR="00BB1115" w:rsidRPr="00BA0176">
        <w:rPr>
          <w:rFonts w:ascii="Times New Roman" w:hAnsi="Times New Roman" w:cs="Times New Roman"/>
          <w:color w:val="000000"/>
          <w:spacing w:val="2"/>
          <w:sz w:val="28"/>
          <w:lang w:val="ru-RU" w:eastAsia="uk-UA"/>
        </w:rPr>
        <w:t xml:space="preserve"> ради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(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Куптій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Г.А.) 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подати на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чергове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засідання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постійної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комісії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інформацію</w:t>
      </w:r>
      <w:proofErr w:type="spellEnd"/>
      <w:proofErr w:type="gramEnd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щодо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здійснення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добудов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и</w:t>
      </w:r>
      <w:proofErr w:type="spellEnd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по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вул</w:t>
      </w:r>
      <w:proofErr w:type="spellEnd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. </w:t>
      </w:r>
      <w:proofErr w:type="spellStart"/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Ветеранів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,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16</w:t>
      </w:r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гр. </w:t>
      </w:r>
      <w:proofErr w:type="spellStart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Королік</w:t>
      </w:r>
      <w:proofErr w:type="spellEnd"/>
      <w:r w:rsidR="00BB1115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 xml:space="preserve"> О.Л</w:t>
      </w:r>
      <w:r w:rsidR="00BB1115" w:rsidRPr="00BA0176">
        <w:rPr>
          <w:rStyle w:val="3"/>
          <w:b w:val="0"/>
          <w:iCs/>
          <w:color w:val="000000"/>
          <w:spacing w:val="2"/>
          <w:sz w:val="28"/>
          <w:szCs w:val="28"/>
          <w:lang w:val="ru-RU" w:eastAsia="ru-RU"/>
        </w:rPr>
        <w:t>.</w:t>
      </w:r>
    </w:p>
    <w:p w:rsidR="00C83E17" w:rsidRPr="00BA0176" w:rsidRDefault="00C83E17" w:rsidP="00D47E1E">
      <w:pPr>
        <w:pStyle w:val="a6"/>
        <w:jc w:val="both"/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:rsidR="00D35DBF" w:rsidRPr="00BA0176" w:rsidRDefault="00D35DBF" w:rsidP="00D47E1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176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ПРОПОЗИЦІЯ голови постійної комісії КІНДЕРА Г.: завершити роботу постійної комісії.</w:t>
      </w:r>
    </w:p>
    <w:p w:rsidR="00D35DBF" w:rsidRPr="00BA0176" w:rsidRDefault="00D35DBF" w:rsidP="00D35DBF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176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Голосували: «за» - </w:t>
      </w:r>
      <w:r w:rsidR="009E56E6" w:rsidRPr="00BA01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0176">
        <w:rPr>
          <w:rFonts w:ascii="Times New Roman" w:hAnsi="Times New Roman" w:cs="Times New Roman"/>
          <w:sz w:val="28"/>
          <w:szCs w:val="28"/>
          <w:lang w:val="uk-UA"/>
        </w:rPr>
        <w:t>, «проти» - 0, «утримався» - 0.</w:t>
      </w:r>
    </w:p>
    <w:p w:rsidR="00D35DBF" w:rsidRPr="00BA0176" w:rsidRDefault="00D35DBF" w:rsidP="00D35DBF">
      <w:pPr>
        <w:pStyle w:val="Standard"/>
        <w:snapToGrid w:val="0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</w:pPr>
      <w:r w:rsidRPr="00BA0176">
        <w:rPr>
          <w:rStyle w:val="StrongEmphasis"/>
          <w:rFonts w:ascii="Times New Roman" w:hAnsi="Times New Roman" w:cs="Times New Roman"/>
          <w:b w:val="0"/>
          <w:bCs w:val="0"/>
          <w:sz w:val="28"/>
          <w:szCs w:val="28"/>
          <w:lang w:val="uk-UA" w:bidi="ar-SA"/>
        </w:rPr>
        <w:t>Пропозицію   підтримано.</w:t>
      </w:r>
    </w:p>
    <w:p w:rsidR="00D11EA3" w:rsidRPr="00BA0176" w:rsidRDefault="00D11EA3" w:rsidP="00D11E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F2755" w:rsidRPr="00BA0176" w:rsidRDefault="008F2755" w:rsidP="008F2755">
      <w:pPr>
        <w:jc w:val="both"/>
        <w:rPr>
          <w:rStyle w:val="3"/>
          <w:rFonts w:eastAsia="Times New Roman"/>
          <w:b w:val="0"/>
          <w:bCs w:val="0"/>
          <w:iCs/>
          <w:color w:val="000000"/>
          <w:spacing w:val="2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  <w:r w:rsidRPr="00BA0176">
        <w:rPr>
          <w:rFonts w:ascii="Times New Roman" w:hAnsi="Times New Roman" w:cs="Times New Roman"/>
          <w:sz w:val="28"/>
          <w:szCs w:val="28"/>
          <w:lang w:val="uk-UA" w:bidi="ar-SA"/>
        </w:rPr>
        <w:t xml:space="preserve">Голова постійної комісії                                              Геннадій    КІНДЕР                                                                   </w:t>
      </w: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hAnsi="Times New Roman" w:cs="Times New Roman"/>
          <w:sz w:val="28"/>
          <w:szCs w:val="28"/>
          <w:lang w:val="uk-UA" w:bidi="ar-SA"/>
        </w:rPr>
      </w:pPr>
    </w:p>
    <w:p w:rsidR="008F2755" w:rsidRPr="00BA0176" w:rsidRDefault="008F2755" w:rsidP="008F2755">
      <w:pPr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Вела протокол начальник</w:t>
      </w:r>
    </w:p>
    <w:p w:rsidR="00700A36" w:rsidRPr="00BA0176" w:rsidRDefault="008F2755" w:rsidP="00B746F2">
      <w:pPr>
        <w:jc w:val="both"/>
        <w:rPr>
          <w:rFonts w:ascii="Times New Roman" w:hAnsi="Times New Roman" w:cs="Times New Roman"/>
          <w:lang w:val="uk-UA"/>
        </w:rPr>
      </w:pPr>
      <w:r w:rsidRPr="00BA017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highlight w:val="white"/>
          <w:lang w:val="uk-UA" w:eastAsia="ru-RU" w:bidi="ar-SA"/>
        </w:rPr>
        <w:t>відділу «Секретаріат міської ради»                   Валентина  ПРИВЕДЕНЕЦЬ</w:t>
      </w:r>
    </w:p>
    <w:sectPr w:rsidR="00700A36" w:rsidRPr="00BA0176" w:rsidSect="00FD6F9E">
      <w:pgSz w:w="11906" w:h="16838"/>
      <w:pgMar w:top="1134" w:right="567" w:bottom="1134" w:left="1701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;Arial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755"/>
    <w:rsid w:val="00016259"/>
    <w:rsid w:val="00026F9D"/>
    <w:rsid w:val="00091C67"/>
    <w:rsid w:val="00096BC6"/>
    <w:rsid w:val="000D2C7A"/>
    <w:rsid w:val="000E44E5"/>
    <w:rsid w:val="00101F42"/>
    <w:rsid w:val="0010420E"/>
    <w:rsid w:val="00104E29"/>
    <w:rsid w:val="0016004F"/>
    <w:rsid w:val="00161641"/>
    <w:rsid w:val="00181DF7"/>
    <w:rsid w:val="00274797"/>
    <w:rsid w:val="002B6730"/>
    <w:rsid w:val="002E546F"/>
    <w:rsid w:val="0030319B"/>
    <w:rsid w:val="00323C93"/>
    <w:rsid w:val="003A25ED"/>
    <w:rsid w:val="003A4E1B"/>
    <w:rsid w:val="003E2E01"/>
    <w:rsid w:val="003E777C"/>
    <w:rsid w:val="003F5D6C"/>
    <w:rsid w:val="00430B36"/>
    <w:rsid w:val="004A2229"/>
    <w:rsid w:val="004A75D7"/>
    <w:rsid w:val="00535B40"/>
    <w:rsid w:val="006323FE"/>
    <w:rsid w:val="006D1944"/>
    <w:rsid w:val="00700A36"/>
    <w:rsid w:val="00736BF4"/>
    <w:rsid w:val="0075795D"/>
    <w:rsid w:val="007659C4"/>
    <w:rsid w:val="007A6C5F"/>
    <w:rsid w:val="00826D12"/>
    <w:rsid w:val="00830D7E"/>
    <w:rsid w:val="0084216A"/>
    <w:rsid w:val="0085469E"/>
    <w:rsid w:val="00856618"/>
    <w:rsid w:val="00875852"/>
    <w:rsid w:val="00885646"/>
    <w:rsid w:val="008B1908"/>
    <w:rsid w:val="008B2816"/>
    <w:rsid w:val="008E24C8"/>
    <w:rsid w:val="008F2755"/>
    <w:rsid w:val="0092523D"/>
    <w:rsid w:val="009324AF"/>
    <w:rsid w:val="00963428"/>
    <w:rsid w:val="009A2A0C"/>
    <w:rsid w:val="009B5285"/>
    <w:rsid w:val="009D1563"/>
    <w:rsid w:val="009E56E6"/>
    <w:rsid w:val="00A43FBF"/>
    <w:rsid w:val="00A475C9"/>
    <w:rsid w:val="00A74CC0"/>
    <w:rsid w:val="00AF7D85"/>
    <w:rsid w:val="00B03E81"/>
    <w:rsid w:val="00B74403"/>
    <w:rsid w:val="00B746F2"/>
    <w:rsid w:val="00B82739"/>
    <w:rsid w:val="00BA0176"/>
    <w:rsid w:val="00BA0691"/>
    <w:rsid w:val="00BA1494"/>
    <w:rsid w:val="00BB1115"/>
    <w:rsid w:val="00BE7647"/>
    <w:rsid w:val="00BE7F2E"/>
    <w:rsid w:val="00C04683"/>
    <w:rsid w:val="00C51D8B"/>
    <w:rsid w:val="00C53534"/>
    <w:rsid w:val="00C76515"/>
    <w:rsid w:val="00C83E17"/>
    <w:rsid w:val="00C86A75"/>
    <w:rsid w:val="00CF2B27"/>
    <w:rsid w:val="00D11EA3"/>
    <w:rsid w:val="00D35DBF"/>
    <w:rsid w:val="00D47E1E"/>
    <w:rsid w:val="00D603BE"/>
    <w:rsid w:val="00D82709"/>
    <w:rsid w:val="00D9387F"/>
    <w:rsid w:val="00DB0ACF"/>
    <w:rsid w:val="00DB36F7"/>
    <w:rsid w:val="00DC5E68"/>
    <w:rsid w:val="00E6237A"/>
    <w:rsid w:val="00E97E07"/>
    <w:rsid w:val="00EE02F2"/>
    <w:rsid w:val="00F0270D"/>
    <w:rsid w:val="00F17668"/>
    <w:rsid w:val="00FB22A5"/>
    <w:rsid w:val="00FD6F9E"/>
    <w:rsid w:val="00FF4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01C5"/>
  <w15:docId w15:val="{BB64552F-060E-4BB3-85F9-081D26F5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755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sid w:val="008F2755"/>
    <w:rPr>
      <w:b/>
      <w:bCs/>
    </w:rPr>
  </w:style>
  <w:style w:type="character" w:customStyle="1" w:styleId="3">
    <w:name w:val="Основной текст (3)_"/>
    <w:basedOn w:val="a0"/>
    <w:qFormat/>
    <w:rsid w:val="008F2755"/>
    <w:rPr>
      <w:rFonts w:ascii="Times New Roman" w:hAnsi="Times New Roman" w:cs="Times New Roman"/>
      <w:b/>
      <w:bCs/>
      <w:u w:val="none"/>
    </w:rPr>
  </w:style>
  <w:style w:type="paragraph" w:styleId="a4">
    <w:name w:val="Body Text"/>
    <w:basedOn w:val="a"/>
    <w:link w:val="a5"/>
    <w:rsid w:val="008F2755"/>
    <w:pPr>
      <w:spacing w:after="140" w:line="288" w:lineRule="auto"/>
    </w:pPr>
  </w:style>
  <w:style w:type="character" w:customStyle="1" w:styleId="a5">
    <w:name w:val="Основний текст Знак"/>
    <w:basedOn w:val="a0"/>
    <w:link w:val="a4"/>
    <w:rsid w:val="008F275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1">
    <w:name w:val="Назва об'єкта1"/>
    <w:basedOn w:val="a"/>
    <w:qFormat/>
    <w:rsid w:val="008F2755"/>
    <w:pPr>
      <w:suppressLineNumbers/>
      <w:spacing w:before="120" w:after="120"/>
    </w:pPr>
    <w:rPr>
      <w:i/>
      <w:iCs/>
    </w:rPr>
  </w:style>
  <w:style w:type="paragraph" w:styleId="a6">
    <w:name w:val="No Spacing"/>
    <w:qFormat/>
    <w:rsid w:val="008F2755"/>
    <w:pPr>
      <w:suppressAutoHyphens/>
      <w:spacing w:after="0" w:line="240" w:lineRule="auto"/>
    </w:pPr>
    <w:rPr>
      <w:rFonts w:ascii="Calibri;Arial" w:eastAsia="Times New Roman" w:hAnsi="Calibri;Arial" w:cs="Calibri;Arial"/>
      <w:kern w:val="2"/>
      <w:lang w:eastAsia="zh-CN"/>
    </w:rPr>
  </w:style>
  <w:style w:type="paragraph" w:styleId="a7">
    <w:name w:val="Normal (Web)"/>
    <w:basedOn w:val="a"/>
    <w:uiPriority w:val="99"/>
    <w:qFormat/>
    <w:rsid w:val="008F2755"/>
    <w:pPr>
      <w:spacing w:before="280" w:after="119"/>
    </w:pPr>
    <w:rPr>
      <w:lang w:val="ru-RU"/>
    </w:rPr>
  </w:style>
  <w:style w:type="character" w:styleId="a8">
    <w:name w:val="Strong"/>
    <w:qFormat/>
    <w:rsid w:val="008F2755"/>
    <w:rPr>
      <w:b/>
      <w:bCs/>
    </w:rPr>
  </w:style>
  <w:style w:type="paragraph" w:customStyle="1" w:styleId="2">
    <w:name w:val="Без интервала2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10">
    <w:name w:val="Без інтервалів1"/>
    <w:rsid w:val="008F275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FontStyle29">
    <w:name w:val="Font Style29"/>
    <w:basedOn w:val="a0"/>
    <w:rsid w:val="003E777C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3E777C"/>
    <w:pPr>
      <w:suppressAutoHyphens/>
    </w:pPr>
    <w:rPr>
      <w:rFonts w:ascii="Courier New" w:eastAsia="Times New Roman" w:hAnsi="Courier New" w:cs="Courier New"/>
      <w:kern w:val="0"/>
      <w:sz w:val="20"/>
      <w:szCs w:val="20"/>
      <w:lang w:val="uk-UA" w:bidi="ar-SA"/>
    </w:rPr>
  </w:style>
  <w:style w:type="character" w:customStyle="1" w:styleId="HTML0">
    <w:name w:val="Стандартний HTML Знак"/>
    <w:basedOn w:val="a0"/>
    <w:link w:val="HTML"/>
    <w:rsid w:val="003E777C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western">
    <w:name w:val="western"/>
    <w:basedOn w:val="a"/>
    <w:rsid w:val="003E777C"/>
    <w:pPr>
      <w:spacing w:before="100" w:beforeAutospacing="1" w:after="119"/>
    </w:pPr>
    <w:rPr>
      <w:rFonts w:ascii="Times New Roman" w:eastAsia="Times New Roman" w:hAnsi="Times New Roman" w:cs="Times New Roman"/>
      <w:color w:val="000000"/>
      <w:kern w:val="0"/>
      <w:lang w:val="uk-UA" w:eastAsia="uk-UA" w:bidi="ar-SA"/>
    </w:rPr>
  </w:style>
  <w:style w:type="paragraph" w:customStyle="1" w:styleId="Standard">
    <w:name w:val="Standard"/>
    <w:rsid w:val="00D35DB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D35DBF"/>
    <w:rPr>
      <w:b/>
      <w:bCs/>
    </w:rPr>
  </w:style>
  <w:style w:type="paragraph" w:customStyle="1" w:styleId="20">
    <w:name w:val="Без інтервалів2"/>
    <w:rsid w:val="00F0270D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17</Pages>
  <Words>22031</Words>
  <Characters>12559</Characters>
  <Application>Microsoft Office Word</Application>
  <DocSecurity>0</DocSecurity>
  <Lines>104</Lines>
  <Paragraphs>69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Валентина Приведенець</cp:lastModifiedBy>
  <cp:revision>67</cp:revision>
  <dcterms:created xsi:type="dcterms:W3CDTF">2019-12-25T10:06:00Z</dcterms:created>
  <dcterms:modified xsi:type="dcterms:W3CDTF">2020-08-26T12:54:00Z</dcterms:modified>
</cp:coreProperties>
</file>